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63181" w14:textId="77777777" w:rsidR="00573DC6" w:rsidRDefault="00573DC6" w:rsidP="00573DC6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PRESENT:  </w:t>
      </w:r>
    </w:p>
    <w:p w14:paraId="30F5DFE8" w14:textId="77777777" w:rsidR="00573DC6" w:rsidRPr="005353A9" w:rsidRDefault="00573DC6" w:rsidP="00573DC6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610B9BC4" w14:textId="0A01D761" w:rsidR="00573DC6" w:rsidRPr="00417B5C" w:rsidRDefault="00573DC6" w:rsidP="00573DC6">
      <w:pPr>
        <w:rPr>
          <w:rFonts w:ascii="Times New Roman" w:eastAsia="Times New Roman" w:hAnsi="Times New Roman" w:cs="Times New Roman"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B.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Mr. J Bolus,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B910C7" w:rsidRPr="005353A9">
        <w:rPr>
          <w:rFonts w:ascii="Times New Roman" w:eastAsia="Times New Roman" w:hAnsi="Times New Roman" w:cs="Times New Roman"/>
          <w:color w:val="000000" w:themeColor="text1"/>
        </w:rPr>
        <w:t xml:space="preserve">Mr. R. </w:t>
      </w:r>
      <w:proofErr w:type="spellStart"/>
      <w:proofErr w:type="gramStart"/>
      <w:r w:rsidR="00B910C7" w:rsidRPr="005353A9">
        <w:rPr>
          <w:rFonts w:ascii="Times New Roman" w:eastAsia="Times New Roman" w:hAnsi="Times New Roman" w:cs="Times New Roman"/>
          <w:color w:val="000000" w:themeColor="text1"/>
        </w:rPr>
        <w:t>Lenko</w:t>
      </w:r>
      <w:proofErr w:type="spellEnd"/>
      <w:r w:rsidR="00B910C7" w:rsidRPr="005353A9">
        <w:rPr>
          <w:rFonts w:ascii="Times New Roman" w:eastAsia="Times New Roman" w:hAnsi="Times New Roman" w:cs="Times New Roman"/>
          <w:color w:val="000000" w:themeColor="text1"/>
        </w:rPr>
        <w:t xml:space="preserve">,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</w:t>
      </w:r>
      <w:proofErr w:type="gram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J. Morgan, Mr. G. Walton, Mr. N. Winstanley</w:t>
      </w:r>
      <w:r>
        <w:rPr>
          <w:rFonts w:ascii="Times New Roman" w:eastAsia="Times New Roman" w:hAnsi="Times New Roman" w:cs="Times New Roman"/>
          <w:color w:val="000000" w:themeColor="text1"/>
        </w:rPr>
        <w:t>,</w:t>
      </w:r>
      <w:r w:rsidR="00B910C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Mrs. J. Rowland (Clerk)   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</w:t>
      </w:r>
      <w:r w:rsidRPr="005353A9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5353A9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15638AE4" w14:textId="77777777" w:rsidR="00573DC6" w:rsidRPr="005353A9" w:rsidRDefault="00573DC6" w:rsidP="00573DC6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County Councillor A. </w:t>
      </w:r>
      <w:proofErr w:type="spellStart"/>
      <w:r w:rsidRPr="005353A9">
        <w:rPr>
          <w:rFonts w:ascii="Times New Roman" w:hAnsi="Times New Roman" w:cs="Times New Roman"/>
        </w:rPr>
        <w:t>Mellen</w:t>
      </w:r>
      <w:proofErr w:type="spellEnd"/>
    </w:p>
    <w:p w14:paraId="6ECED069" w14:textId="158A1E3A" w:rsidR="00B910C7" w:rsidRPr="005353A9" w:rsidRDefault="00573DC6" w:rsidP="00B910C7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  <w:b/>
        </w:rPr>
        <w:t>APOLOGIES:</w:t>
      </w:r>
      <w:r w:rsidRPr="005353A9">
        <w:rPr>
          <w:rFonts w:ascii="Times New Roman" w:hAnsi="Times New Roman" w:cs="Times New Roman"/>
        </w:rPr>
        <w:t xml:space="preserve">    </w:t>
      </w:r>
      <w:r w:rsidR="00B910C7" w:rsidRPr="005353A9">
        <w:rPr>
          <w:rFonts w:ascii="Times New Roman" w:hAnsi="Times New Roman" w:cs="Times New Roman"/>
        </w:rPr>
        <w:t>District Councillor D. Bradbury.</w:t>
      </w:r>
    </w:p>
    <w:p w14:paraId="2C48C58E" w14:textId="5CDDE3C2" w:rsidR="0031437E" w:rsidRPr="001F7842" w:rsidRDefault="00B910C7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District Councillor A. Davies.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8363"/>
        <w:gridCol w:w="1543"/>
      </w:tblGrid>
      <w:tr w:rsidR="00CF5901" w14:paraId="2C6969CC" w14:textId="77777777" w:rsidTr="002C00FC">
        <w:tc>
          <w:tcPr>
            <w:tcW w:w="456" w:type="dxa"/>
          </w:tcPr>
          <w:p w14:paraId="418A2258" w14:textId="1A7903FA" w:rsidR="0031437E" w:rsidRDefault="00B910C7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363" w:type="dxa"/>
          </w:tcPr>
          <w:p w14:paraId="6B545B6A" w14:textId="4988CE21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Welcome and protocol</w:t>
            </w:r>
            <w:r w:rsidR="00B910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reminder</w:t>
            </w:r>
          </w:p>
        </w:tc>
        <w:tc>
          <w:tcPr>
            <w:tcW w:w="1543" w:type="dxa"/>
          </w:tcPr>
          <w:p w14:paraId="1E43DC5C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41F74764" w14:textId="77777777" w:rsidTr="002C00FC">
        <w:tc>
          <w:tcPr>
            <w:tcW w:w="456" w:type="dxa"/>
          </w:tcPr>
          <w:p w14:paraId="630C8FAC" w14:textId="016AD76B" w:rsidR="0031437E" w:rsidRDefault="00B910C7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363" w:type="dxa"/>
          </w:tcPr>
          <w:p w14:paraId="73F0AE25" w14:textId="77777777" w:rsidR="0031437E" w:rsidRPr="00DE5A88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7355BA86" w14:textId="591E0665" w:rsidR="0031437E" w:rsidRPr="00DE5A88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a) To receive declarations of pecuniary, local non-pecuniary interest(s) and personal interests in items on the agenda and their nature </w:t>
            </w:r>
            <w:proofErr w:type="spellStart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proofErr w:type="spellEnd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gifts of hospitality exceeding £25 </w:t>
            </w:r>
            <w:r w:rsidR="00B910C7">
              <w:rPr>
                <w:rFonts w:ascii="Times New Roman" w:eastAsia="Times New Roman" w:hAnsi="Times New Roman" w:cs="Times New Roman"/>
                <w:color w:val="000000" w:themeColor="text1"/>
              </w:rPr>
              <w:t>- none</w:t>
            </w:r>
          </w:p>
          <w:p w14:paraId="3AE194E6" w14:textId="66F95624" w:rsidR="0031437E" w:rsidRPr="00DE5A88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b) To receive declarations of lobbying for planning matters on the agenda</w:t>
            </w:r>
            <w:r w:rsidR="00B910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7B1A1CE2" w14:textId="5997744E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c)To receive requests for dispensations</w:t>
            </w:r>
            <w:r w:rsidR="00B910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543" w:type="dxa"/>
          </w:tcPr>
          <w:p w14:paraId="33D3086F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40E76245" w14:textId="77777777" w:rsidTr="002C00FC">
        <w:tc>
          <w:tcPr>
            <w:tcW w:w="456" w:type="dxa"/>
          </w:tcPr>
          <w:p w14:paraId="467AA297" w14:textId="3B7AA405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363" w:type="dxa"/>
          </w:tcPr>
          <w:p w14:paraId="69BC5DD5" w14:textId="77777777" w:rsidR="0031437E" w:rsidRPr="00DE5A88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7A68B28E" w14:textId="0FEB690C" w:rsidR="0031437E" w:rsidRPr="00DE5A88" w:rsidRDefault="0031437E" w:rsidP="0064711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</w:t>
            </w:r>
            <w:r w:rsidR="004B1EF5">
              <w:rPr>
                <w:rFonts w:ascii="Times New Roman" w:eastAsia="Times New Roman" w:hAnsi="Times New Roman" w:cs="Times New Roman"/>
                <w:color w:val="000000" w:themeColor="text1"/>
              </w:rPr>
              <w:t>- none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1D96ED4C" w14:textId="77777777" w:rsidR="0031437E" w:rsidRDefault="0031437E" w:rsidP="0064711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</w:p>
          <w:p w14:paraId="421A2BE4" w14:textId="74A553FD" w:rsidR="00C95F45" w:rsidRPr="00FC007C" w:rsidRDefault="0031437E" w:rsidP="00FC007C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FC007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Email </w:t>
            </w:r>
            <w:r w:rsidR="00B516E5" w:rsidRPr="00FC007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received </w:t>
            </w:r>
            <w:r w:rsidR="00FC007C" w:rsidRPr="00FC007C">
              <w:rPr>
                <w:rFonts w:ascii="Times New Roman" w:eastAsia="Times New Roman" w:hAnsi="Times New Roman" w:cs="Times New Roman"/>
                <w:color w:val="000000" w:themeColor="text1"/>
              </w:rPr>
              <w:t>from</w:t>
            </w:r>
            <w:r w:rsidR="00EC3E0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S. Wicks concerning</w:t>
            </w:r>
            <w:r w:rsidR="00B516E5" w:rsidRPr="00FC007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Birch House</w:t>
            </w:r>
            <w:r w:rsidR="00980CAB" w:rsidRPr="00FC007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see reply in Planning</w:t>
            </w:r>
            <w:r w:rsidR="00C15DF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8.6</w:t>
            </w:r>
          </w:p>
        </w:tc>
        <w:tc>
          <w:tcPr>
            <w:tcW w:w="1543" w:type="dxa"/>
          </w:tcPr>
          <w:p w14:paraId="011294E9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1C8A050A" w14:textId="77777777" w:rsidTr="002C00FC">
        <w:tc>
          <w:tcPr>
            <w:tcW w:w="456" w:type="dxa"/>
          </w:tcPr>
          <w:p w14:paraId="07B1D0AE" w14:textId="0B963574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363" w:type="dxa"/>
          </w:tcPr>
          <w:p w14:paraId="4B9F5975" w14:textId="2C2EA792" w:rsidR="0031437E" w:rsidRPr="00DE5A88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REPORTS FOR INFORMATION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–to receive written reports for information</w:t>
            </w:r>
          </w:p>
          <w:p w14:paraId="3B37CAD3" w14:textId="14DF55D9" w:rsidR="0031437E" w:rsidRPr="00D3749B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•Report from County </w:t>
            </w:r>
            <w:proofErr w:type="spellStart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</w:p>
          <w:p w14:paraId="56ED1616" w14:textId="28C16D9B" w:rsidR="00E01BED" w:rsidRPr="00D3749B" w:rsidRDefault="00E01BED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>Lenko</w:t>
            </w:r>
            <w:proofErr w:type="spellEnd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thanked </w:t>
            </w:r>
            <w:proofErr w:type="spellStart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P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for organizing a Z bend sign at the Little Green sharp bends.</w:t>
            </w:r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Information received from </w:t>
            </w:r>
            <w:proofErr w:type="spellStart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 reply to additional speed reduction measures, in particular gating.  Mr. </w:t>
            </w:r>
            <w:proofErr w:type="spellStart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Lenko</w:t>
            </w:r>
            <w:proofErr w:type="spellEnd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questioned gating on an A road and will ask his contact at Highways for advice.  Prof. </w:t>
            </w:r>
            <w:proofErr w:type="spellStart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commented that Fakenham Magna on an A road has gating.  Mr. Winsta</w:t>
            </w:r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ley enquired about funding for support for engineering advice</w:t>
            </w:r>
            <w:r w:rsidR="00937E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or strategy for reducing speed.  </w:t>
            </w:r>
            <w:proofErr w:type="spellStart"/>
            <w:r w:rsidR="004B1214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4B12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B1214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4B12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stated he has a limited locality budget and his Highways budget </w:t>
            </w:r>
            <w:r w:rsidR="00BA25D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was </w:t>
            </w:r>
            <w:r w:rsidR="004B12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for physical structure rather than developing a policy or strategy. </w:t>
            </w:r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stated that </w:t>
            </w:r>
            <w:r w:rsidR="00AD638A">
              <w:rPr>
                <w:rFonts w:ascii="Times New Roman" w:eastAsia="Times New Roman" w:hAnsi="Times New Roman" w:cs="Times New Roman"/>
                <w:color w:val="000000" w:themeColor="text1"/>
              </w:rPr>
              <w:t>due to</w:t>
            </w:r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</w:t>
            </w:r>
            <w:r w:rsidR="00AD638A">
              <w:rPr>
                <w:rFonts w:ascii="Times New Roman" w:eastAsia="Times New Roman" w:hAnsi="Times New Roman" w:cs="Times New Roman"/>
                <w:color w:val="000000" w:themeColor="text1"/>
              </w:rPr>
              <w:t>General E</w:t>
            </w:r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lection all funding requests are </w:t>
            </w:r>
            <w:r w:rsidR="004B12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currently </w:t>
            </w:r>
            <w:r w:rsidR="00D374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on hold. </w:t>
            </w:r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enquired about the </w:t>
            </w:r>
            <w:proofErr w:type="spellStart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>Stowlangtoft</w:t>
            </w:r>
            <w:proofErr w:type="spellEnd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bridge meeting.  Approval has been given for the temp. speed limit between </w:t>
            </w:r>
            <w:proofErr w:type="spellStart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>Stowlangtoft</w:t>
            </w:r>
            <w:proofErr w:type="spellEnd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</w:t>
            </w:r>
            <w:proofErr w:type="spellStart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>Badwell</w:t>
            </w:r>
            <w:proofErr w:type="spellEnd"/>
            <w:r w:rsidR="001170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Ash</w:t>
            </w:r>
            <w:r w:rsidR="00937E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40mph between villages with an advisory 20mph in village</w:t>
            </w:r>
          </w:p>
          <w:p w14:paraId="666CDB04" w14:textId="03693B9C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Austin Davies and David Bradbury</w:t>
            </w:r>
            <w:r w:rsidR="0007206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noted.</w:t>
            </w:r>
          </w:p>
        </w:tc>
        <w:tc>
          <w:tcPr>
            <w:tcW w:w="1543" w:type="dxa"/>
          </w:tcPr>
          <w:p w14:paraId="6226AF62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003334D" w14:textId="77777777" w:rsidR="00D3749B" w:rsidRDefault="00D3749B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F93374D" w14:textId="77777777" w:rsidR="00D3749B" w:rsidRDefault="00D3749B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2FF995A" w14:textId="77777777" w:rsidR="00D3749B" w:rsidRDefault="00D3749B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E6902FD" w14:textId="77777777" w:rsidR="00D3749B" w:rsidRDefault="00D3749B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91B0489" w14:textId="29AB8E02" w:rsidR="00D3749B" w:rsidRDefault="00D3749B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Lenko</w:t>
            </w:r>
            <w:proofErr w:type="spellEnd"/>
          </w:p>
        </w:tc>
      </w:tr>
      <w:tr w:rsidR="00CF5901" w14:paraId="6707BF5F" w14:textId="77777777" w:rsidTr="002C00FC">
        <w:tc>
          <w:tcPr>
            <w:tcW w:w="456" w:type="dxa"/>
          </w:tcPr>
          <w:p w14:paraId="75F0217A" w14:textId="366DCDCE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363" w:type="dxa"/>
          </w:tcPr>
          <w:p w14:paraId="18414527" w14:textId="77777777" w:rsidR="0031437E" w:rsidRPr="009B17C5" w:rsidRDefault="0031437E" w:rsidP="00647116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543" w:type="dxa"/>
          </w:tcPr>
          <w:p w14:paraId="1B069827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22B27760" w14:textId="77777777" w:rsidTr="002C00FC">
        <w:tc>
          <w:tcPr>
            <w:tcW w:w="456" w:type="dxa"/>
          </w:tcPr>
          <w:p w14:paraId="2F4589FC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19CB66A9" w14:textId="3AD26B24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5.1 </w:t>
            </w:r>
            <w:r w:rsidR="0031437E" w:rsidRPr="00E601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</w:t>
            </w:r>
            <w:r w:rsidR="0031437E" w:rsidRPr="0027097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RESOLVE</w:t>
            </w:r>
            <w:r w:rsidR="0031437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that the minutes of the meetings of the Council held on </w:t>
            </w:r>
            <w:r w:rsidR="0031437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13</w:t>
            </w:r>
            <w:r w:rsidR="0031437E" w:rsidRPr="00E10F11"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="0031437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May </w:t>
            </w:r>
            <w:r w:rsidR="0031437E" w:rsidRPr="00755D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2024</w:t>
            </w:r>
            <w:r w:rsidR="0031437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</w:t>
            </w:r>
            <w:r w:rsidR="0031437E" w:rsidRPr="00E10F1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A.G.M.</w:t>
            </w:r>
            <w:r w:rsidR="0031437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held on </w:t>
            </w:r>
            <w:r w:rsidR="0031437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13</w:t>
            </w:r>
            <w:r w:rsidR="0031437E" w:rsidRPr="00E10F11"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="0031437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May </w:t>
            </w:r>
            <w:r w:rsidR="0031437E" w:rsidRPr="001C0EC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2024</w:t>
            </w:r>
            <w:r w:rsidR="0031437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are a true and correct record.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proposed, Mr. Walton seconded with all in agreement</w:t>
            </w:r>
          </w:p>
        </w:tc>
        <w:tc>
          <w:tcPr>
            <w:tcW w:w="1543" w:type="dxa"/>
          </w:tcPr>
          <w:p w14:paraId="2B2E1A44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59ADDCB7" w14:textId="77777777" w:rsidTr="002C00FC">
        <w:tc>
          <w:tcPr>
            <w:tcW w:w="456" w:type="dxa"/>
          </w:tcPr>
          <w:p w14:paraId="339A5B18" w14:textId="012E6996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363" w:type="dxa"/>
          </w:tcPr>
          <w:p w14:paraId="43A56A8E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D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COOPTION</w:t>
            </w:r>
          </w:p>
        </w:tc>
        <w:tc>
          <w:tcPr>
            <w:tcW w:w="1543" w:type="dxa"/>
          </w:tcPr>
          <w:p w14:paraId="3BF5A453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69A96FCA" w14:textId="77777777" w:rsidTr="002C00FC">
        <w:tc>
          <w:tcPr>
            <w:tcW w:w="456" w:type="dxa"/>
          </w:tcPr>
          <w:p w14:paraId="7DF94D24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60115729" w14:textId="47777BBE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6.1</w:t>
            </w:r>
            <w:r w:rsidR="001F784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1437E">
              <w:rPr>
                <w:rFonts w:ascii="Times New Roman" w:eastAsia="Times New Roman" w:hAnsi="Times New Roman" w:cs="Times New Roman"/>
                <w:color w:val="000000" w:themeColor="text1"/>
              </w:rPr>
              <w:t>To consider cooption to the vacant post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 update.</w:t>
            </w:r>
          </w:p>
        </w:tc>
        <w:tc>
          <w:tcPr>
            <w:tcW w:w="1543" w:type="dxa"/>
          </w:tcPr>
          <w:p w14:paraId="1449AE1E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68A3F59D" w14:textId="77777777" w:rsidTr="002C00FC">
        <w:tc>
          <w:tcPr>
            <w:tcW w:w="456" w:type="dxa"/>
          </w:tcPr>
          <w:p w14:paraId="24328FBF" w14:textId="7FAB8FA6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363" w:type="dxa"/>
          </w:tcPr>
          <w:p w14:paraId="0DAA498D" w14:textId="2C8BC971" w:rsidR="0031437E" w:rsidRDefault="0031437E" w:rsidP="000720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MATTERS ARISING </w:t>
            </w:r>
          </w:p>
        </w:tc>
        <w:tc>
          <w:tcPr>
            <w:tcW w:w="1543" w:type="dxa"/>
          </w:tcPr>
          <w:p w14:paraId="58D46E9A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5DF23E7C" w14:textId="77777777" w:rsidTr="002C00FC">
        <w:tc>
          <w:tcPr>
            <w:tcW w:w="456" w:type="dxa"/>
          </w:tcPr>
          <w:p w14:paraId="751288E9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631B3CAB" w14:textId="3C6E6E95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7.1</w:t>
            </w:r>
            <w:r w:rsidR="001F784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31437E" w:rsidRPr="001653E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Bus service</w:t>
            </w:r>
            <w:r w:rsidR="0031437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update</w:t>
            </w:r>
            <w:r w:rsidR="004B1EF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– Ongoing. Further information is being sought.  </w:t>
            </w:r>
          </w:p>
        </w:tc>
        <w:tc>
          <w:tcPr>
            <w:tcW w:w="1543" w:type="dxa"/>
          </w:tcPr>
          <w:p w14:paraId="26F346DC" w14:textId="3D884395" w:rsidR="0031437E" w:rsidRDefault="004B1EF5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Mr.Winstaley</w:t>
            </w:r>
            <w:proofErr w:type="spellEnd"/>
            <w:proofErr w:type="gramEnd"/>
          </w:p>
        </w:tc>
      </w:tr>
      <w:tr w:rsidR="00CF5901" w14:paraId="7BF3849F" w14:textId="77777777" w:rsidTr="002C00FC">
        <w:tc>
          <w:tcPr>
            <w:tcW w:w="456" w:type="dxa"/>
          </w:tcPr>
          <w:p w14:paraId="31540FB6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0EB8BD8" w14:textId="16C27414" w:rsidR="0031437E" w:rsidRDefault="001F7842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7.2 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Rights of Way application, </w:t>
            </w:r>
            <w:proofErr w:type="spellStart"/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Forms completed by </w:t>
            </w:r>
            <w:proofErr w:type="spellStart"/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>Prof.</w:t>
            </w:r>
            <w:proofErr w:type="spellEnd"/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proofErr w:type="spellStart"/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>Jaggard</w:t>
            </w:r>
            <w:proofErr w:type="spellEnd"/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and passed to the Clerk to sign and submit on behalf of the Council</w:t>
            </w:r>
            <w:r w:rsidR="006F35EC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</w:t>
            </w:r>
          </w:p>
        </w:tc>
        <w:tc>
          <w:tcPr>
            <w:tcW w:w="1543" w:type="dxa"/>
          </w:tcPr>
          <w:p w14:paraId="67607EF6" w14:textId="75C50008" w:rsidR="0031437E" w:rsidRDefault="004B1EF5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Clerk</w:t>
            </w:r>
          </w:p>
        </w:tc>
      </w:tr>
      <w:tr w:rsidR="00CF5901" w14:paraId="67F9E64D" w14:textId="77777777" w:rsidTr="002C00FC">
        <w:tc>
          <w:tcPr>
            <w:tcW w:w="456" w:type="dxa"/>
          </w:tcPr>
          <w:p w14:paraId="4833CA96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5EFBC08" w14:textId="6F448DD0" w:rsidR="0031437E" w:rsidRDefault="001F7842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7.3 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Village Hall noticeboard 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>- ongoing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  </w:t>
            </w:r>
          </w:p>
        </w:tc>
        <w:tc>
          <w:tcPr>
            <w:tcW w:w="1543" w:type="dxa"/>
          </w:tcPr>
          <w:p w14:paraId="590D22B9" w14:textId="28DA3C02" w:rsidR="0031437E" w:rsidRDefault="00AA3F5C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 Walton</w:t>
            </w:r>
          </w:p>
        </w:tc>
      </w:tr>
      <w:tr w:rsidR="00CF5901" w14:paraId="04B5D229" w14:textId="77777777" w:rsidTr="002C00FC">
        <w:tc>
          <w:tcPr>
            <w:tcW w:w="456" w:type="dxa"/>
          </w:tcPr>
          <w:p w14:paraId="790502AB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50444D23" w14:textId="581EE292" w:rsidR="0031437E" w:rsidRPr="004B1EF5" w:rsidRDefault="001F7842" w:rsidP="0064711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7.4 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>UKPN update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– ongoing.  The Village Hall is required to be named on the lease.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                  </w:t>
            </w:r>
          </w:p>
        </w:tc>
        <w:tc>
          <w:tcPr>
            <w:tcW w:w="1543" w:type="dxa"/>
          </w:tcPr>
          <w:p w14:paraId="67500AA9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47247213" w14:textId="77777777" w:rsidTr="002C00FC">
        <w:tc>
          <w:tcPr>
            <w:tcW w:w="456" w:type="dxa"/>
          </w:tcPr>
          <w:p w14:paraId="4E4C1D6D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5911B0B8" w14:textId="4942E21C" w:rsidR="0031437E" w:rsidRDefault="001F7842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7.5 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Report on </w:t>
            </w:r>
            <w:proofErr w:type="spellStart"/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>Stowlangtoft</w:t>
            </w:r>
            <w:proofErr w:type="spellEnd"/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bridge meeting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>. Work is anticipated to commence on 8</w:t>
            </w:r>
            <w:r w:rsidR="004B1EF5" w:rsidRPr="004B1EF5">
              <w:rPr>
                <w:rFonts w:ascii="Times New Roman" w:hAnsi="Times New Roman" w:cs="Times New Roman"/>
                <w:color w:val="000000" w:themeColor="text1"/>
                <w:vertAlign w:val="superscript"/>
                <w:lang w:val="en-GB"/>
              </w:rPr>
              <w:t>th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July to end of November,</w:t>
            </w:r>
            <w:r w:rsidR="006F35E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with permission to close the road on these dates,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but </w:t>
            </w:r>
            <w:r w:rsidR="008E1675">
              <w:rPr>
                <w:rFonts w:ascii="Times New Roman" w:hAnsi="Times New Roman" w:cs="Times New Roman"/>
                <w:color w:val="000000" w:themeColor="text1"/>
                <w:lang w:val="en-GB"/>
              </w:rPr>
              <w:t>the dates are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subject </w:t>
            </w:r>
            <w:r w:rsidR="00F039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UKPN </w:t>
            </w:r>
            <w:r w:rsidR="00F039F3">
              <w:rPr>
                <w:rFonts w:ascii="Times New Roman" w:hAnsi="Times New Roman" w:cs="Times New Roman"/>
                <w:color w:val="000000" w:themeColor="text1"/>
                <w:lang w:val="en-GB"/>
              </w:rPr>
              <w:t>agreement</w:t>
            </w:r>
            <w:r w:rsidR="004B1EF5">
              <w:rPr>
                <w:rFonts w:ascii="Times New Roman" w:hAnsi="Times New Roman" w:cs="Times New Roman"/>
                <w:color w:val="000000" w:themeColor="text1"/>
                <w:lang w:val="en-GB"/>
              </w:rPr>
              <w:t>. Some villages have concerns about rat runs.</w:t>
            </w:r>
            <w:r w:rsidR="0031437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</w:t>
            </w:r>
          </w:p>
        </w:tc>
        <w:tc>
          <w:tcPr>
            <w:tcW w:w="1543" w:type="dxa"/>
          </w:tcPr>
          <w:p w14:paraId="16B55FAF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513FBB46" w14:textId="77777777" w:rsidTr="002C00FC">
        <w:tc>
          <w:tcPr>
            <w:tcW w:w="456" w:type="dxa"/>
          </w:tcPr>
          <w:p w14:paraId="5C3910E7" w14:textId="3E3FD094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8.</w:t>
            </w:r>
          </w:p>
        </w:tc>
        <w:tc>
          <w:tcPr>
            <w:tcW w:w="8363" w:type="dxa"/>
          </w:tcPr>
          <w:p w14:paraId="144A4B22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640E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543" w:type="dxa"/>
          </w:tcPr>
          <w:p w14:paraId="01310955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5B56F6FD" w14:textId="77777777" w:rsidTr="002C00FC">
        <w:tc>
          <w:tcPr>
            <w:tcW w:w="456" w:type="dxa"/>
          </w:tcPr>
          <w:p w14:paraId="15004B85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475DD926" w14:textId="63DD6C69" w:rsidR="0031437E" w:rsidRPr="000640E5" w:rsidRDefault="0007206E" w:rsidP="006471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8.1 </w:t>
            </w:r>
            <w:r w:rsidR="0031437E" w:rsidRPr="000640E5">
              <w:rPr>
                <w:rFonts w:ascii="Times New Roman" w:hAnsi="Times New Roman" w:cs="Times New Roman"/>
                <w:b/>
              </w:rPr>
              <w:t xml:space="preserve">APPLICATION FOR PLANNING PERMISSION WITHOUT COMPLIANCE OF CONDITION(S) </w:t>
            </w:r>
          </w:p>
          <w:p w14:paraId="76606A9B" w14:textId="06D61A83" w:rsidR="0031437E" w:rsidRPr="000640E5" w:rsidRDefault="0031437E" w:rsidP="00647116">
            <w:pPr>
              <w:rPr>
                <w:rFonts w:ascii="Times New Roman" w:hAnsi="Times New Roman" w:cs="Times New Roman"/>
              </w:rPr>
            </w:pPr>
            <w:r w:rsidRPr="000640E5">
              <w:rPr>
                <w:rFonts w:ascii="Times New Roman" w:hAnsi="Times New Roman" w:cs="Times New Roman"/>
              </w:rPr>
              <w:t xml:space="preserve">Land </w:t>
            </w:r>
            <w:r w:rsidR="00207281">
              <w:rPr>
                <w:rFonts w:ascii="Times New Roman" w:hAnsi="Times New Roman" w:cs="Times New Roman"/>
              </w:rPr>
              <w:t>w</w:t>
            </w:r>
            <w:r w:rsidRPr="000640E5">
              <w:rPr>
                <w:rFonts w:ascii="Times New Roman" w:hAnsi="Times New Roman" w:cs="Times New Roman"/>
              </w:rPr>
              <w:t xml:space="preserve">est </w:t>
            </w:r>
            <w:r w:rsidR="00207281">
              <w:rPr>
                <w:rFonts w:ascii="Times New Roman" w:hAnsi="Times New Roman" w:cs="Times New Roman"/>
              </w:rPr>
              <w:t>o</w:t>
            </w:r>
            <w:r w:rsidRPr="000640E5">
              <w:rPr>
                <w:rFonts w:ascii="Times New Roman" w:hAnsi="Times New Roman" w:cs="Times New Roman"/>
              </w:rPr>
              <w:t xml:space="preserve">f, </w:t>
            </w:r>
            <w:proofErr w:type="spellStart"/>
            <w:r w:rsidRPr="000640E5">
              <w:rPr>
                <w:rFonts w:ascii="Times New Roman" w:hAnsi="Times New Roman" w:cs="Times New Roman"/>
              </w:rPr>
              <w:t>Ixworth</w:t>
            </w:r>
            <w:proofErr w:type="spellEnd"/>
            <w:r w:rsidRPr="000640E5">
              <w:rPr>
                <w:rFonts w:ascii="Times New Roman" w:hAnsi="Times New Roman" w:cs="Times New Roman"/>
              </w:rPr>
              <w:t xml:space="preserve"> Road, Norton DC/24/02272</w:t>
            </w:r>
          </w:p>
          <w:p w14:paraId="6BE6BA69" w14:textId="77777777" w:rsidR="0031437E" w:rsidRPr="000640E5" w:rsidRDefault="0031437E" w:rsidP="00647116">
            <w:pPr>
              <w:rPr>
                <w:rFonts w:ascii="Times New Roman" w:hAnsi="Times New Roman" w:cs="Times New Roman"/>
              </w:rPr>
            </w:pPr>
            <w:r w:rsidRPr="000640E5">
              <w:rPr>
                <w:rFonts w:ascii="Times New Roman" w:hAnsi="Times New Roman" w:cs="Times New Roman"/>
              </w:rPr>
              <w:t>Application under S73 for Removal or Variation of a Condition following grant of</w:t>
            </w:r>
          </w:p>
          <w:p w14:paraId="0D8A42F6" w14:textId="77777777" w:rsidR="0031437E" w:rsidRPr="000640E5" w:rsidRDefault="0031437E" w:rsidP="00647116">
            <w:pPr>
              <w:rPr>
                <w:rFonts w:ascii="Times New Roman" w:hAnsi="Times New Roman" w:cs="Times New Roman"/>
              </w:rPr>
            </w:pPr>
            <w:r w:rsidRPr="000640E5">
              <w:rPr>
                <w:rFonts w:ascii="Times New Roman" w:hAnsi="Times New Roman" w:cs="Times New Roman"/>
              </w:rPr>
              <w:t>Planning Permission DC/23/00178 dated 10/03/2023 Town and Country Planning</w:t>
            </w:r>
          </w:p>
          <w:p w14:paraId="0C3791BD" w14:textId="4CE25DD2" w:rsidR="0031437E" w:rsidRPr="000640E5" w:rsidRDefault="0031437E" w:rsidP="00647116">
            <w:pPr>
              <w:rPr>
                <w:rFonts w:ascii="Times New Roman" w:hAnsi="Times New Roman" w:cs="Times New Roman"/>
              </w:rPr>
            </w:pPr>
            <w:r w:rsidRPr="000640E5">
              <w:rPr>
                <w:rFonts w:ascii="Times New Roman" w:hAnsi="Times New Roman" w:cs="Times New Roman"/>
              </w:rPr>
              <w:t>Act 1990 (as amended)- Erection of 4No detached dwellings with garages - To vary</w:t>
            </w:r>
          </w:p>
          <w:p w14:paraId="4ADEC63E" w14:textId="77777777" w:rsidR="0031437E" w:rsidRPr="000640E5" w:rsidRDefault="0031437E" w:rsidP="00647116">
            <w:pPr>
              <w:rPr>
                <w:rFonts w:ascii="Times New Roman" w:hAnsi="Times New Roman" w:cs="Times New Roman"/>
              </w:rPr>
            </w:pPr>
            <w:r w:rsidRPr="000640E5">
              <w:rPr>
                <w:rFonts w:ascii="Times New Roman" w:hAnsi="Times New Roman" w:cs="Times New Roman"/>
              </w:rPr>
              <w:t>Condition 2 (Approved Plans and Documents) to allow alternative designs of</w:t>
            </w:r>
          </w:p>
          <w:p w14:paraId="51F4551D" w14:textId="77777777" w:rsidR="0031437E" w:rsidRDefault="0031437E" w:rsidP="00647116">
            <w:pPr>
              <w:rPr>
                <w:rFonts w:ascii="Times New Roman" w:hAnsi="Times New Roman" w:cs="Times New Roman"/>
              </w:rPr>
            </w:pPr>
            <w:r w:rsidRPr="000640E5">
              <w:rPr>
                <w:rFonts w:ascii="Times New Roman" w:hAnsi="Times New Roman" w:cs="Times New Roman"/>
              </w:rPr>
              <w:t xml:space="preserve">dwellings for plots 7, 8, 9 and 10 of the development.  </w:t>
            </w:r>
          </w:p>
          <w:p w14:paraId="5F681668" w14:textId="1DD7C34B" w:rsidR="0091784F" w:rsidRPr="0091784F" w:rsidRDefault="0091784F" w:rsidP="00647116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The Council had no comment to make on changes of Condition.</w:t>
            </w:r>
          </w:p>
        </w:tc>
        <w:tc>
          <w:tcPr>
            <w:tcW w:w="1543" w:type="dxa"/>
          </w:tcPr>
          <w:p w14:paraId="37308479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52390FA6" w14:textId="77777777" w:rsidTr="002C00FC">
        <w:tc>
          <w:tcPr>
            <w:tcW w:w="456" w:type="dxa"/>
          </w:tcPr>
          <w:p w14:paraId="324E2A5E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7BBC258C" w14:textId="771CB7FC" w:rsidR="0031437E" w:rsidRDefault="0007206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8.2 </w:t>
            </w:r>
            <w:r w:rsidR="0031437E" w:rsidRPr="0011506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APPLICATION FOR PLANNING PERMISSION</w:t>
            </w:r>
            <w:r w:rsidR="0031437E"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7CE5771D" w14:textId="77777777" w:rsidR="00363BD5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 </w:t>
            </w:r>
            <w:proofErr w:type="spellStart"/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>Ixworth</w:t>
            </w:r>
            <w:proofErr w:type="spellEnd"/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Road, Norton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</w:t>
            </w:r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>DC/24/02434</w:t>
            </w:r>
            <w:r w:rsidR="00363BD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899EBAC" w14:textId="00B00CBE" w:rsidR="0031437E" w:rsidRPr="00363BD5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Erection of first floor and single </w:t>
            </w:r>
            <w:proofErr w:type="spellStart"/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>storey</w:t>
            </w:r>
            <w:proofErr w:type="spellEnd"/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rear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115060">
              <w:rPr>
                <w:rFonts w:ascii="Times New Roman" w:eastAsia="Times New Roman" w:hAnsi="Times New Roman" w:cs="Times New Roman"/>
                <w:color w:val="000000" w:themeColor="text1"/>
              </w:rPr>
              <w:t>extensions.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</w:p>
          <w:p w14:paraId="33F2DBF5" w14:textId="01FA8939" w:rsidR="0031437E" w:rsidRPr="0091784F" w:rsidRDefault="0091784F" w:rsidP="00647116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The Council had no objection to this application.</w:t>
            </w:r>
          </w:p>
        </w:tc>
        <w:tc>
          <w:tcPr>
            <w:tcW w:w="1543" w:type="dxa"/>
          </w:tcPr>
          <w:p w14:paraId="06ED21DF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31DB6F62" w14:textId="77777777" w:rsidTr="002C00FC">
        <w:tc>
          <w:tcPr>
            <w:tcW w:w="456" w:type="dxa"/>
          </w:tcPr>
          <w:p w14:paraId="721A3083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9B1ED15" w14:textId="6D36E362" w:rsidR="0031437E" w:rsidRPr="0007206E" w:rsidRDefault="0007206E" w:rsidP="006471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8.3 </w:t>
            </w:r>
            <w:r w:rsidR="0031437E" w:rsidRPr="00683985">
              <w:rPr>
                <w:rFonts w:ascii="Times New Roman" w:hAnsi="Times New Roman" w:cs="Times New Roman"/>
                <w:b/>
              </w:rPr>
              <w:t xml:space="preserve">APPEAL UNDER SECTION </w:t>
            </w:r>
            <w:proofErr w:type="gramStart"/>
            <w:r w:rsidR="0031437E" w:rsidRPr="00683985">
              <w:rPr>
                <w:rFonts w:ascii="Times New Roman" w:hAnsi="Times New Roman" w:cs="Times New Roman"/>
                <w:b/>
              </w:rPr>
              <w:t>78</w:t>
            </w:r>
            <w:r w:rsidR="0031437E">
              <w:rPr>
                <w:rFonts w:ascii="Times New Roman" w:hAnsi="Times New Roman" w:cs="Times New Roman"/>
                <w:b/>
              </w:rPr>
              <w:t xml:space="preserve">  </w:t>
            </w:r>
            <w:r w:rsidR="0031437E" w:rsidRPr="00683985">
              <w:rPr>
                <w:rFonts w:ascii="Times New Roman" w:hAnsi="Times New Roman" w:cs="Times New Roman"/>
              </w:rPr>
              <w:t>TOWN</w:t>
            </w:r>
            <w:proofErr w:type="gramEnd"/>
            <w:r w:rsidR="0031437E" w:rsidRPr="00683985">
              <w:rPr>
                <w:rFonts w:ascii="Times New Roman" w:hAnsi="Times New Roman" w:cs="Times New Roman"/>
              </w:rPr>
              <w:t xml:space="preserve"> AND COUNTRY PLANNING ACT 1990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1437E" w:rsidRPr="00683985">
              <w:rPr>
                <w:rFonts w:ascii="Times New Roman" w:hAnsi="Times New Roman" w:cs="Times New Roman"/>
              </w:rPr>
              <w:t>Appeal Reference: APP/W3520/W/24/3341318</w:t>
            </w:r>
            <w:r w:rsidR="0031437E">
              <w:rPr>
                <w:rFonts w:ascii="Times New Roman" w:hAnsi="Times New Roman" w:cs="Times New Roman"/>
              </w:rPr>
              <w:t xml:space="preserve">.  </w:t>
            </w:r>
            <w:r w:rsidR="0031437E" w:rsidRPr="00683985">
              <w:rPr>
                <w:rFonts w:ascii="Times New Roman" w:hAnsi="Times New Roman" w:cs="Times New Roman"/>
              </w:rPr>
              <w:t xml:space="preserve">Appeal by: </w:t>
            </w:r>
            <w:proofErr w:type="spellStart"/>
            <w:r w:rsidR="0031437E" w:rsidRPr="00683985">
              <w:rPr>
                <w:rFonts w:ascii="Times New Roman" w:hAnsi="Times New Roman" w:cs="Times New Roman"/>
              </w:rPr>
              <w:t>Mr</w:t>
            </w:r>
            <w:proofErr w:type="spellEnd"/>
            <w:r w:rsidR="0031437E" w:rsidRPr="00683985">
              <w:rPr>
                <w:rFonts w:ascii="Times New Roman" w:hAnsi="Times New Roman" w:cs="Times New Roman"/>
              </w:rPr>
              <w:t xml:space="preserve"> T Lucas</w:t>
            </w:r>
          </w:p>
          <w:p w14:paraId="09E0FE66" w14:textId="0560A6EF" w:rsidR="0031437E" w:rsidRPr="00683985" w:rsidRDefault="0031437E" w:rsidP="00647116">
            <w:pPr>
              <w:rPr>
                <w:rFonts w:ascii="Times New Roman" w:hAnsi="Times New Roman" w:cs="Times New Roman"/>
              </w:rPr>
            </w:pPr>
            <w:r w:rsidRPr="00683985">
              <w:rPr>
                <w:rFonts w:ascii="Times New Roman" w:hAnsi="Times New Roman" w:cs="Times New Roman"/>
              </w:rPr>
              <w:t>Full Planning Application - Erection of 1No self</w:t>
            </w:r>
            <w:r w:rsidR="001D77F0">
              <w:rPr>
                <w:rFonts w:ascii="Times New Roman" w:hAnsi="Times New Roman" w:cs="Times New Roman"/>
              </w:rPr>
              <w:t>-</w:t>
            </w:r>
            <w:r w:rsidRPr="00683985">
              <w:rPr>
                <w:rFonts w:ascii="Times New Roman" w:hAnsi="Times New Roman" w:cs="Times New Roman"/>
              </w:rPr>
              <w:t>build dwelling with garage.</w:t>
            </w:r>
          </w:p>
          <w:p w14:paraId="178C3246" w14:textId="6DBE14BE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3985">
              <w:rPr>
                <w:rFonts w:ascii="Times New Roman" w:hAnsi="Times New Roman" w:cs="Times New Roman"/>
              </w:rPr>
              <w:t xml:space="preserve">Plot 11, Land West Of, </w:t>
            </w:r>
            <w:proofErr w:type="spellStart"/>
            <w:r w:rsidRPr="00683985">
              <w:rPr>
                <w:rFonts w:ascii="Times New Roman" w:hAnsi="Times New Roman" w:cs="Times New Roman"/>
              </w:rPr>
              <w:t>Ixworth</w:t>
            </w:r>
            <w:proofErr w:type="spellEnd"/>
            <w:r w:rsidRPr="00683985">
              <w:rPr>
                <w:rFonts w:ascii="Times New Roman" w:hAnsi="Times New Roman" w:cs="Times New Roman"/>
              </w:rPr>
              <w:t xml:space="preserve"> Road, Norton Suffolk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543" w:type="dxa"/>
          </w:tcPr>
          <w:p w14:paraId="78716924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1CEF8E33" w14:textId="77777777" w:rsidTr="002C00FC">
        <w:tc>
          <w:tcPr>
            <w:tcW w:w="456" w:type="dxa"/>
          </w:tcPr>
          <w:p w14:paraId="4A4CCC41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CD2B637" w14:textId="1CCC2521" w:rsidR="0031437E" w:rsidRPr="000C5CC4" w:rsidRDefault="0007206E" w:rsidP="0064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8.4 </w:t>
            </w:r>
            <w:r w:rsidR="0031437E" w:rsidRPr="000B03F8">
              <w:rPr>
                <w:rFonts w:ascii="Times New Roman" w:hAnsi="Times New Roman" w:cs="Times New Roman"/>
                <w:b/>
              </w:rPr>
              <w:t>APPEAL UNDER SECTION 78</w:t>
            </w:r>
            <w:r w:rsidR="0031437E">
              <w:rPr>
                <w:rFonts w:ascii="Times New Roman" w:hAnsi="Times New Roman" w:cs="Times New Roman"/>
                <w:b/>
              </w:rPr>
              <w:t xml:space="preserve"> </w:t>
            </w:r>
            <w:r w:rsidR="0031437E" w:rsidRPr="001D77F0">
              <w:rPr>
                <w:rFonts w:ascii="Times New Roman" w:hAnsi="Times New Roman" w:cs="Times New Roman"/>
              </w:rPr>
              <w:t>TOWN AND COUNTRY PLANNING ACT 1990</w:t>
            </w:r>
            <w:r w:rsidR="001D77F0">
              <w:rPr>
                <w:rFonts w:ascii="Times New Roman" w:hAnsi="Times New Roman" w:cs="Times New Roman"/>
              </w:rPr>
              <w:t xml:space="preserve">.  </w:t>
            </w:r>
            <w:r w:rsidR="0031437E" w:rsidRPr="000C5CC4">
              <w:rPr>
                <w:rFonts w:ascii="Times New Roman" w:hAnsi="Times New Roman" w:cs="Times New Roman"/>
              </w:rPr>
              <w:t>Appeal Reference: APP/W3520/W/24/3341323</w:t>
            </w:r>
            <w:r w:rsidR="001D77F0">
              <w:rPr>
                <w:rFonts w:ascii="Times New Roman" w:hAnsi="Times New Roman" w:cs="Times New Roman"/>
              </w:rPr>
              <w:t>.</w:t>
            </w:r>
            <w:r w:rsidR="0031437E" w:rsidRPr="000C5CC4">
              <w:rPr>
                <w:rFonts w:ascii="Times New Roman" w:hAnsi="Times New Roman" w:cs="Times New Roman"/>
              </w:rPr>
              <w:t xml:space="preserve"> Appeal by: </w:t>
            </w:r>
            <w:proofErr w:type="spellStart"/>
            <w:r w:rsidR="0031437E" w:rsidRPr="000C5CC4">
              <w:rPr>
                <w:rFonts w:ascii="Times New Roman" w:hAnsi="Times New Roman" w:cs="Times New Roman"/>
              </w:rPr>
              <w:t>Mr</w:t>
            </w:r>
            <w:proofErr w:type="spellEnd"/>
            <w:r w:rsidR="0031437E" w:rsidRPr="000C5CC4">
              <w:rPr>
                <w:rFonts w:ascii="Times New Roman" w:hAnsi="Times New Roman" w:cs="Times New Roman"/>
              </w:rPr>
              <w:t xml:space="preserve"> D Lucas</w:t>
            </w:r>
          </w:p>
          <w:p w14:paraId="0AA52617" w14:textId="4E7E150D" w:rsidR="0031437E" w:rsidRPr="000C5CC4" w:rsidRDefault="0031437E" w:rsidP="00647116">
            <w:pPr>
              <w:rPr>
                <w:rFonts w:ascii="Times New Roman" w:hAnsi="Times New Roman" w:cs="Times New Roman"/>
              </w:rPr>
            </w:pPr>
            <w:r w:rsidRPr="000C5CC4">
              <w:rPr>
                <w:rFonts w:ascii="Times New Roman" w:hAnsi="Times New Roman" w:cs="Times New Roman"/>
              </w:rPr>
              <w:t>Full Planning Application - Erection of 1No self</w:t>
            </w:r>
            <w:r w:rsidR="001D77F0">
              <w:rPr>
                <w:rFonts w:ascii="Times New Roman" w:hAnsi="Times New Roman" w:cs="Times New Roman"/>
              </w:rPr>
              <w:t>-</w:t>
            </w:r>
            <w:r w:rsidRPr="000C5CC4">
              <w:rPr>
                <w:rFonts w:ascii="Times New Roman" w:hAnsi="Times New Roman" w:cs="Times New Roman"/>
              </w:rPr>
              <w:t>build dwelling with garage.</w:t>
            </w:r>
          </w:p>
          <w:p w14:paraId="7CB2E61E" w14:textId="31322C48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C5CC4">
              <w:rPr>
                <w:rFonts w:ascii="Times New Roman" w:hAnsi="Times New Roman" w:cs="Times New Roman"/>
              </w:rPr>
              <w:t xml:space="preserve">Plot 12, Land West Of, </w:t>
            </w:r>
            <w:proofErr w:type="spellStart"/>
            <w:r w:rsidRPr="000C5CC4">
              <w:rPr>
                <w:rFonts w:ascii="Times New Roman" w:hAnsi="Times New Roman" w:cs="Times New Roman"/>
              </w:rPr>
              <w:t>Ixworth</w:t>
            </w:r>
            <w:proofErr w:type="spellEnd"/>
            <w:r w:rsidRPr="000C5CC4">
              <w:rPr>
                <w:rFonts w:ascii="Times New Roman" w:hAnsi="Times New Roman" w:cs="Times New Roman"/>
              </w:rPr>
              <w:t xml:space="preserve"> Road, Norton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43" w:type="dxa"/>
          </w:tcPr>
          <w:p w14:paraId="7632FBB7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410DA46E" w14:textId="77777777" w:rsidTr="002C00FC">
        <w:tc>
          <w:tcPr>
            <w:tcW w:w="456" w:type="dxa"/>
          </w:tcPr>
          <w:p w14:paraId="2D2EF19A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7CF767D3" w14:textId="4D5124D3" w:rsidR="0031437E" w:rsidRPr="00A1506C" w:rsidRDefault="0007206E" w:rsidP="0064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8.5 </w:t>
            </w:r>
            <w:r w:rsidR="0031437E" w:rsidRPr="00A1506C">
              <w:rPr>
                <w:rFonts w:ascii="Times New Roman" w:hAnsi="Times New Roman" w:cs="Times New Roman"/>
                <w:b/>
              </w:rPr>
              <w:t>ADDRESS MANAGEMENT</w:t>
            </w:r>
            <w:r w:rsidR="0031437E" w:rsidRPr="00A1506C">
              <w:rPr>
                <w:rFonts w:ascii="Times New Roman" w:hAnsi="Times New Roman" w:cs="Times New Roman"/>
              </w:rPr>
              <w:t xml:space="preserve"> </w:t>
            </w:r>
          </w:p>
          <w:p w14:paraId="46BB8A57" w14:textId="2B76E0D9" w:rsidR="0031437E" w:rsidRPr="0007206E" w:rsidRDefault="0031437E" w:rsidP="0007206E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A1506C">
              <w:rPr>
                <w:rFonts w:ascii="Times New Roman" w:hAnsi="Times New Roman" w:cs="Times New Roman"/>
              </w:rPr>
              <w:t xml:space="preserve">MSDC </w:t>
            </w:r>
            <w:r w:rsidR="00F2470C">
              <w:rPr>
                <w:rFonts w:ascii="Times New Roman" w:hAnsi="Times New Roman" w:cs="Times New Roman"/>
              </w:rPr>
              <w:t xml:space="preserve">re </w:t>
            </w:r>
            <w:r w:rsidRPr="00A1506C">
              <w:rPr>
                <w:rFonts w:ascii="Times New Roman" w:eastAsia="Times New Roman" w:hAnsi="Times New Roman" w:cs="Times New Roman"/>
              </w:rPr>
              <w:t xml:space="preserve">Land at The Rear of The Salvation Army Hall </w:t>
            </w:r>
            <w:proofErr w:type="spellStart"/>
            <w:r w:rsidRPr="00A1506C">
              <w:rPr>
                <w:rFonts w:ascii="Times New Roman" w:eastAsia="Times New Roman" w:hAnsi="Times New Roman" w:cs="Times New Roman"/>
              </w:rPr>
              <w:t>Woolpit</w:t>
            </w:r>
            <w:proofErr w:type="spellEnd"/>
            <w:r w:rsidRPr="00A1506C">
              <w:rPr>
                <w:rFonts w:ascii="Times New Roman" w:eastAsia="Times New Roman" w:hAnsi="Times New Roman" w:cs="Times New Roman"/>
              </w:rPr>
              <w:t xml:space="preserve"> Road Norton </w:t>
            </w:r>
            <w:r w:rsidR="0007206E" w:rsidRPr="0007206E">
              <w:rPr>
                <w:rFonts w:ascii="Times New Roman" w:hAnsi="Times New Roman" w:cs="Times New Roman"/>
                <w:b/>
              </w:rPr>
              <w:t>L</w:t>
            </w:r>
            <w:r w:rsidRPr="0007206E">
              <w:rPr>
                <w:rFonts w:ascii="Times New Roman" w:hAnsi="Times New Roman" w:cs="Times New Roman"/>
                <w:b/>
              </w:rPr>
              <w:t>ook</w:t>
            </w:r>
            <w:r w:rsidR="0007206E" w:rsidRPr="0007206E">
              <w:rPr>
                <w:rFonts w:ascii="Times New Roman" w:hAnsi="Times New Roman" w:cs="Times New Roman"/>
                <w:b/>
              </w:rPr>
              <w:t>ing</w:t>
            </w:r>
            <w:r w:rsidRPr="0007206E">
              <w:rPr>
                <w:rFonts w:ascii="Times New Roman" w:hAnsi="Times New Roman" w:cs="Times New Roman"/>
                <w:b/>
              </w:rPr>
              <w:t xml:space="preserve"> at the historical field names for this area, the Council suggest</w:t>
            </w:r>
            <w:r w:rsidR="0007206E" w:rsidRPr="0007206E">
              <w:rPr>
                <w:rFonts w:ascii="Times New Roman" w:hAnsi="Times New Roman" w:cs="Times New Roman"/>
                <w:b/>
              </w:rPr>
              <w:t>ed</w:t>
            </w:r>
            <w:r w:rsidRPr="0007206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7206E">
              <w:rPr>
                <w:rFonts w:ascii="Times New Roman" w:hAnsi="Times New Roman" w:cs="Times New Roman"/>
                <w:b/>
              </w:rPr>
              <w:t>as  first</w:t>
            </w:r>
            <w:proofErr w:type="gramEnd"/>
            <w:r w:rsidRPr="0007206E">
              <w:rPr>
                <w:rFonts w:ascii="Times New Roman" w:hAnsi="Times New Roman" w:cs="Times New Roman"/>
                <w:b/>
              </w:rPr>
              <w:t xml:space="preserve"> preference "</w:t>
            </w:r>
            <w:proofErr w:type="spellStart"/>
            <w:r w:rsidRPr="0007206E">
              <w:rPr>
                <w:rFonts w:ascii="Times New Roman" w:hAnsi="Times New Roman" w:cs="Times New Roman"/>
                <w:b/>
              </w:rPr>
              <w:t>Sweethill</w:t>
            </w:r>
            <w:proofErr w:type="spellEnd"/>
            <w:r w:rsidRPr="0007206E">
              <w:rPr>
                <w:rFonts w:ascii="Times New Roman" w:hAnsi="Times New Roman" w:cs="Times New Roman"/>
                <w:b/>
              </w:rPr>
              <w:t xml:space="preserve"> View".  Other suggestions as second choice alternative</w:t>
            </w:r>
            <w:r w:rsidR="004912DA">
              <w:rPr>
                <w:rFonts w:ascii="Times New Roman" w:hAnsi="Times New Roman" w:cs="Times New Roman"/>
                <w:b/>
              </w:rPr>
              <w:t xml:space="preserve">s </w:t>
            </w:r>
            <w:r w:rsidR="00976C55">
              <w:rPr>
                <w:rFonts w:ascii="Times New Roman" w:hAnsi="Times New Roman" w:cs="Times New Roman"/>
                <w:b/>
              </w:rPr>
              <w:t>we</w:t>
            </w:r>
            <w:r w:rsidRPr="0007206E">
              <w:rPr>
                <w:rFonts w:ascii="Times New Roman" w:hAnsi="Times New Roman" w:cs="Times New Roman"/>
                <w:b/>
              </w:rPr>
              <w:t>re "Stack</w:t>
            </w:r>
            <w:r w:rsidR="0007206E" w:rsidRPr="0007206E">
              <w:rPr>
                <w:rFonts w:ascii="Times New Roman" w:hAnsi="Times New Roman" w:cs="Times New Roman"/>
                <w:b/>
              </w:rPr>
              <w:t xml:space="preserve"> Y</w:t>
            </w:r>
            <w:r w:rsidRPr="0007206E">
              <w:rPr>
                <w:rFonts w:ascii="Times New Roman" w:hAnsi="Times New Roman" w:cs="Times New Roman"/>
                <w:b/>
              </w:rPr>
              <w:t>ard Close" or "Barn Meadow</w:t>
            </w:r>
            <w:r w:rsidRPr="0007206E">
              <w:rPr>
                <w:rFonts w:ascii="Arial" w:hAnsi="Arial" w:cs="Arial"/>
                <w:b/>
                <w:sz w:val="21"/>
                <w:szCs w:val="21"/>
              </w:rPr>
              <w:t>".</w:t>
            </w:r>
          </w:p>
        </w:tc>
        <w:tc>
          <w:tcPr>
            <w:tcW w:w="1543" w:type="dxa"/>
          </w:tcPr>
          <w:p w14:paraId="23B710D6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95F45" w:rsidRPr="006E0342" w14:paraId="06020B39" w14:textId="77777777" w:rsidTr="002C00FC">
        <w:tc>
          <w:tcPr>
            <w:tcW w:w="456" w:type="dxa"/>
          </w:tcPr>
          <w:p w14:paraId="69741756" w14:textId="77777777" w:rsidR="00C95F45" w:rsidRPr="006E0342" w:rsidRDefault="00C95F45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1B27DC4F" w14:textId="060F2382" w:rsidR="00C95F45" w:rsidRPr="006E0342" w:rsidRDefault="006E0342" w:rsidP="00980C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8.6 </w:t>
            </w:r>
            <w:r w:rsidR="00B516E5" w:rsidRPr="006E0342">
              <w:rPr>
                <w:rFonts w:ascii="Times New Roman" w:hAnsi="Times New Roman" w:cs="Times New Roman"/>
                <w:b/>
              </w:rPr>
              <w:t>BIRCH HOUSE</w:t>
            </w:r>
          </w:p>
          <w:p w14:paraId="25B032E8" w14:textId="1E2709C9" w:rsidR="00B516E5" w:rsidRPr="006E0342" w:rsidRDefault="00E531F0" w:rsidP="006E03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 received </w:t>
            </w:r>
            <w:r w:rsidR="00B516E5" w:rsidRPr="006E0342">
              <w:rPr>
                <w:rFonts w:ascii="Times New Roman" w:hAnsi="Times New Roman" w:cs="Times New Roman"/>
              </w:rPr>
              <w:t xml:space="preserve">from the homeowner about the </w:t>
            </w:r>
            <w:r w:rsidR="006E0342" w:rsidRPr="006E0342">
              <w:rPr>
                <w:rFonts w:ascii="Times New Roman" w:hAnsi="Times New Roman" w:cs="Times New Roman"/>
              </w:rPr>
              <w:t xml:space="preserve">development </w:t>
            </w:r>
            <w:r w:rsidR="00B516E5" w:rsidRPr="006E0342">
              <w:rPr>
                <w:rFonts w:ascii="Times New Roman" w:hAnsi="Times New Roman" w:cs="Times New Roman"/>
              </w:rPr>
              <w:t>concern expressed to the Council</w:t>
            </w:r>
            <w:r w:rsidR="006E0342" w:rsidRPr="006E0342">
              <w:rPr>
                <w:rFonts w:ascii="Times New Roman" w:hAnsi="Times New Roman" w:cs="Times New Roman"/>
              </w:rPr>
              <w:t xml:space="preserve"> in April</w:t>
            </w:r>
            <w:r>
              <w:rPr>
                <w:rFonts w:ascii="Times New Roman" w:hAnsi="Times New Roman" w:cs="Times New Roman"/>
              </w:rPr>
              <w:t>. T</w:t>
            </w:r>
            <w:r w:rsidR="00B516E5" w:rsidRPr="006E0342">
              <w:rPr>
                <w:rFonts w:ascii="Times New Roman" w:hAnsi="Times New Roman" w:cs="Times New Roman"/>
              </w:rPr>
              <w:t>he Clerk informed</w:t>
            </w:r>
            <w:r w:rsidR="006E0342" w:rsidRPr="006E0342">
              <w:rPr>
                <w:rFonts w:ascii="Times New Roman" w:hAnsi="Times New Roman" w:cs="Times New Roman"/>
              </w:rPr>
              <w:t xml:space="preserve"> that before taking the concern further, the past Council minutes were looked at and the planning portal researched. It was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E0342" w:rsidRPr="006E0342">
              <w:rPr>
                <w:rFonts w:ascii="Times New Roman" w:hAnsi="Times New Roman" w:cs="Times New Roman"/>
              </w:rPr>
              <w:t>found that A</w:t>
            </w:r>
            <w:r w:rsidR="006E0342" w:rsidRPr="006E0342">
              <w:rPr>
                <w:rFonts w:ascii="Times New Roman" w:eastAsia="Times New Roman" w:hAnsi="Times New Roman" w:cs="Times New Roman"/>
                <w:bCs/>
              </w:rPr>
              <w:t>pplication:</w:t>
            </w:r>
            <w:r w:rsidR="006E0342" w:rsidRPr="006E0342">
              <w:rPr>
                <w:rFonts w:ascii="Times New Roman" w:eastAsia="Times New Roman" w:hAnsi="Times New Roman" w:cs="Times New Roman"/>
              </w:rPr>
              <w:t xml:space="preserve"> DC/17/04328 was received by the Planning Authority on 22 Aug</w:t>
            </w:r>
            <w:r>
              <w:rPr>
                <w:rFonts w:ascii="Times New Roman" w:eastAsia="Times New Roman" w:hAnsi="Times New Roman" w:cs="Times New Roman"/>
              </w:rPr>
              <w:t>ust</w:t>
            </w:r>
            <w:r w:rsidR="006E0342" w:rsidRPr="006E0342">
              <w:rPr>
                <w:rFonts w:ascii="Times New Roman" w:eastAsia="Times New Roman" w:hAnsi="Times New Roman" w:cs="Times New Roman"/>
              </w:rPr>
              <w:t xml:space="preserve"> 2017 and later granted.  With this information to hand, the Council took no further action and the concern </w:t>
            </w:r>
            <w:r>
              <w:rPr>
                <w:rFonts w:ascii="Times New Roman" w:eastAsia="Times New Roman" w:hAnsi="Times New Roman" w:cs="Times New Roman"/>
              </w:rPr>
              <w:t xml:space="preserve">was </w:t>
            </w:r>
            <w:r w:rsidR="006E0342" w:rsidRPr="006E0342">
              <w:rPr>
                <w:rFonts w:ascii="Times New Roman" w:eastAsia="Times New Roman" w:hAnsi="Times New Roman" w:cs="Times New Roman"/>
              </w:rPr>
              <w:t>satisfied and closed.</w:t>
            </w:r>
          </w:p>
        </w:tc>
        <w:tc>
          <w:tcPr>
            <w:tcW w:w="1543" w:type="dxa"/>
          </w:tcPr>
          <w:p w14:paraId="739DC100" w14:textId="77777777" w:rsidR="00C95F45" w:rsidRPr="006E0342" w:rsidRDefault="00C95F45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77FF7152" w14:textId="77777777" w:rsidTr="002C00FC">
        <w:tc>
          <w:tcPr>
            <w:tcW w:w="456" w:type="dxa"/>
          </w:tcPr>
          <w:p w14:paraId="4369DCC3" w14:textId="74DDA093" w:rsidR="0031437E" w:rsidRDefault="001F581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363" w:type="dxa"/>
          </w:tcPr>
          <w:p w14:paraId="4F4705A6" w14:textId="2F70FA10" w:rsidR="0031437E" w:rsidRDefault="00573DC6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46D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</w:t>
            </w:r>
            <w:r w:rsidR="001F581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E</w:t>
            </w:r>
          </w:p>
        </w:tc>
        <w:tc>
          <w:tcPr>
            <w:tcW w:w="1543" w:type="dxa"/>
          </w:tcPr>
          <w:p w14:paraId="72B07EDA" w14:textId="77777777" w:rsidR="0031437E" w:rsidRDefault="0031437E" w:rsidP="006471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3C7E1FE6" w14:textId="77777777" w:rsidTr="002C00FC">
        <w:tc>
          <w:tcPr>
            <w:tcW w:w="456" w:type="dxa"/>
          </w:tcPr>
          <w:p w14:paraId="1DAB4802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19810931" w14:textId="19135EB7" w:rsidR="00573DC6" w:rsidRPr="007946DF" w:rsidRDefault="00007CA5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9.1 </w:t>
            </w:r>
            <w:r w:rsidR="00573DC6" w:rsidRPr="007946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approve the accounts awaiting payment:   </w:t>
            </w:r>
          </w:p>
          <w:p w14:paraId="064A5C45" w14:textId="6BC28BE6" w:rsidR="00573DC6" w:rsidRPr="0013344E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46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Clerk’s salary £416.00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7183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                 </w:t>
            </w:r>
            <w:r w:rsidR="00D453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="00F571E4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6DC270C5" w14:textId="0B112452" w:rsidR="00573DC6" w:rsidRPr="00AB65AA" w:rsidRDefault="00573DC6" w:rsidP="00573DC6">
            <w:pPr>
              <w:rPr>
                <w:rFonts w:ascii="Times New Roman" w:hAnsi="Times New Roman" w:cs="Times New Roman"/>
              </w:rPr>
            </w:pPr>
            <w:r w:rsidRPr="007946DF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Pr="00E10F11">
              <w:rPr>
                <w:rFonts w:ascii="Times New Roman" w:hAnsi="Times New Roman" w:cs="Times New Roman"/>
              </w:rPr>
              <w:t>SWT membership £38.0</w:t>
            </w:r>
            <w:r>
              <w:rPr>
                <w:rFonts w:ascii="Times New Roman" w:hAnsi="Times New Roman" w:cs="Times New Roman"/>
              </w:rPr>
              <w:t>0</w:t>
            </w:r>
            <w:r w:rsidR="00F571E4">
              <w:rPr>
                <w:rFonts w:ascii="Times New Roman" w:hAnsi="Times New Roman" w:cs="Times New Roman"/>
              </w:rPr>
              <w:t xml:space="preserve">  </w:t>
            </w:r>
            <w:r w:rsidR="0077183E">
              <w:rPr>
                <w:rFonts w:ascii="Times New Roman" w:hAnsi="Times New Roman" w:cs="Times New Roman"/>
              </w:rPr>
              <w:t xml:space="preserve">                                                                  </w:t>
            </w:r>
            <w:r w:rsidR="00D4534A">
              <w:rPr>
                <w:rFonts w:ascii="Times New Roman" w:hAnsi="Times New Roman" w:cs="Times New Roman"/>
              </w:rPr>
              <w:t xml:space="preserve">    </w:t>
            </w:r>
            <w:r w:rsidR="00F571E4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76D2E20" w14:textId="758029A2" w:rsidR="00573DC6" w:rsidRDefault="00573DC6" w:rsidP="00573DC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Tenhats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, May Messenger, £395.00</w:t>
            </w:r>
            <w:r w:rsidR="00F571E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77183E">
              <w:rPr>
                <w:rFonts w:ascii="Times New Roman" w:hAnsi="Times New Roman" w:cs="Times New Roman"/>
                <w:lang w:val="en-GB"/>
              </w:rPr>
              <w:t xml:space="preserve">                                                    </w:t>
            </w:r>
            <w:r w:rsidR="00D4534A">
              <w:rPr>
                <w:rFonts w:ascii="Times New Roman" w:hAnsi="Times New Roman" w:cs="Times New Roman"/>
                <w:lang w:val="en-GB"/>
              </w:rPr>
              <w:t xml:space="preserve">    </w:t>
            </w:r>
            <w:r w:rsidR="00F571E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571E4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s142</w:t>
            </w:r>
            <w:r w:rsidR="00F571E4" w:rsidRPr="005353A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  <w:p w14:paraId="128F6582" w14:textId="5596607E" w:rsidR="00573DC6" w:rsidRPr="005A1BFE" w:rsidRDefault="00573DC6" w:rsidP="00573DC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Gadd Brothers, £360.00</w:t>
            </w:r>
            <w:r w:rsidR="005A1BFE">
              <w:rPr>
                <w:rFonts w:ascii="Times New Roman" w:hAnsi="Times New Roman" w:cs="Times New Roman"/>
                <w:lang w:val="en-GB"/>
              </w:rPr>
              <w:t xml:space="preserve">   </w:t>
            </w:r>
            <w:r w:rsidR="00853184">
              <w:rPr>
                <w:rFonts w:ascii="Times New Roman" w:hAnsi="Times New Roman" w:cs="Times New Roman"/>
                <w:lang w:val="en-GB"/>
              </w:rPr>
              <w:t xml:space="preserve">                                                         </w:t>
            </w:r>
            <w:r w:rsidR="005A1BF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Public Health Act 1875 s 164</w:t>
            </w:r>
          </w:p>
          <w:p w14:paraId="2235E493" w14:textId="06F0102F" w:rsidR="00573DC6" w:rsidRDefault="00573DC6" w:rsidP="00573DC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MSDC Annual Play inspections £217.56</w:t>
            </w:r>
            <w:r w:rsidR="00853184">
              <w:rPr>
                <w:rFonts w:ascii="Times New Roman" w:hAnsi="Times New Roman" w:cs="Times New Roman"/>
                <w:lang w:val="en-GB"/>
              </w:rPr>
              <w:t xml:space="preserve">                  </w:t>
            </w:r>
            <w:r w:rsidR="0085318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Local </w:t>
            </w:r>
            <w:proofErr w:type="spellStart"/>
            <w:r w:rsidR="0085318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Gov</w:t>
            </w:r>
            <w:proofErr w:type="spellEnd"/>
            <w:r w:rsidR="0085318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(Misc. </w:t>
            </w:r>
            <w:proofErr w:type="gramStart"/>
            <w:r w:rsidR="0085318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Provisions)Act</w:t>
            </w:r>
            <w:proofErr w:type="gramEnd"/>
            <w:r w:rsidR="0085318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1976 s 19</w:t>
            </w:r>
            <w:r w:rsidR="00853184">
              <w:rPr>
                <w:rFonts w:ascii="Times New Roman" w:hAnsi="Times New Roman" w:cs="Times New Roman"/>
                <w:lang w:val="en-GB"/>
              </w:rPr>
              <w:t xml:space="preserve">                                      </w:t>
            </w:r>
          </w:p>
          <w:p w14:paraId="088EA5A9" w14:textId="035763D7" w:rsidR="00573DC6" w:rsidRDefault="00573DC6" w:rsidP="00573DC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MS Oakes, stage </w:t>
            </w:r>
            <w:proofErr w:type="gramStart"/>
            <w:r>
              <w:rPr>
                <w:rFonts w:ascii="Times New Roman" w:hAnsi="Times New Roman" w:cs="Times New Roman"/>
                <w:lang w:val="en-GB"/>
              </w:rPr>
              <w:t>payment  £</w:t>
            </w:r>
            <w:proofErr w:type="gramEnd"/>
            <w:r>
              <w:rPr>
                <w:rFonts w:ascii="Times New Roman" w:hAnsi="Times New Roman" w:cs="Times New Roman"/>
                <w:lang w:val="en-GB"/>
              </w:rPr>
              <w:t>74629.52</w:t>
            </w:r>
            <w:r w:rsidR="00F571E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77183E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77901">
              <w:rPr>
                <w:rFonts w:ascii="Times New Roman" w:hAnsi="Times New Roman" w:cs="Times New Roman"/>
                <w:lang w:val="en-GB"/>
              </w:rPr>
              <w:t>Santander cheque no</w:t>
            </w:r>
            <w:r w:rsidR="00F571E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4534A">
              <w:rPr>
                <w:rFonts w:ascii="Times New Roman" w:hAnsi="Times New Roman" w:cs="Times New Roman"/>
                <w:lang w:val="en-GB"/>
              </w:rPr>
              <w:t xml:space="preserve">522559    </w:t>
            </w:r>
            <w:r w:rsidR="00F571E4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s133</w:t>
            </w:r>
            <w:r w:rsidR="00F571E4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6375F818" w14:textId="172F70F5" w:rsidR="00573DC6" w:rsidRDefault="00573DC6" w:rsidP="00573DC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</w:t>
            </w:r>
            <w:r w:rsidRPr="007946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HMRC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£104.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  <w:r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C77901">
              <w:rPr>
                <w:rFonts w:ascii="Times New Roman" w:hAnsi="Times New Roman" w:cs="Times New Roman"/>
                <w:lang w:val="en-GB"/>
              </w:rPr>
              <w:t>Santander</w:t>
            </w:r>
            <w:proofErr w:type="gramEnd"/>
            <w:r w:rsidR="00C77901">
              <w:rPr>
                <w:rFonts w:ascii="Times New Roman" w:hAnsi="Times New Roman" w:cs="Times New Roman"/>
                <w:lang w:val="en-GB"/>
              </w:rPr>
              <w:t xml:space="preserve"> cheque no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4534A">
              <w:rPr>
                <w:rFonts w:ascii="Times New Roman" w:hAnsi="Times New Roman" w:cs="Times New Roman"/>
                <w:lang w:val="en-GB"/>
              </w:rPr>
              <w:t xml:space="preserve">522561  </w:t>
            </w:r>
            <w:r w:rsidR="00853184">
              <w:rPr>
                <w:rFonts w:ascii="Times New Roman" w:hAnsi="Times New Roman" w:cs="Times New Roman"/>
                <w:lang w:val="en-GB"/>
              </w:rPr>
              <w:t xml:space="preserve">                                      </w:t>
            </w:r>
            <w:r w:rsidR="00F571E4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4EF639E3" w14:textId="0F4F9C25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Suffolk Accident Rescue Service £</w:t>
            </w:r>
            <w:proofErr w:type="gramStart"/>
            <w:r>
              <w:rPr>
                <w:rFonts w:ascii="Times New Roman" w:hAnsi="Times New Roman" w:cs="Times New Roman"/>
                <w:lang w:val="en-GB"/>
              </w:rPr>
              <w:t xml:space="preserve">400  </w:t>
            </w:r>
            <w:r w:rsidR="00C77901">
              <w:rPr>
                <w:rFonts w:ascii="Times New Roman" w:hAnsi="Times New Roman" w:cs="Times New Roman"/>
                <w:lang w:val="en-GB"/>
              </w:rPr>
              <w:t>Santander</w:t>
            </w:r>
            <w:proofErr w:type="gramEnd"/>
            <w:r w:rsidR="00C77901">
              <w:rPr>
                <w:rFonts w:ascii="Times New Roman" w:hAnsi="Times New Roman" w:cs="Times New Roman"/>
                <w:lang w:val="en-GB"/>
              </w:rPr>
              <w:t xml:space="preserve"> cheque no</w:t>
            </w:r>
            <w:r w:rsidR="00D4534A">
              <w:rPr>
                <w:rFonts w:ascii="Times New Roman" w:hAnsi="Times New Roman" w:cs="Times New Roman"/>
                <w:lang w:val="en-GB"/>
              </w:rPr>
              <w:t xml:space="preserve"> 522560</w:t>
            </w:r>
            <w:r w:rsidR="00AD5D6A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AD5D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</w:t>
            </w:r>
            <w:r w:rsidR="00AD5D6A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</w:t>
            </w:r>
            <w:r w:rsidR="00AD5D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543" w:type="dxa"/>
          </w:tcPr>
          <w:p w14:paraId="5717860A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2CAC59C7" w14:textId="77777777" w:rsidTr="002C00FC">
        <w:tc>
          <w:tcPr>
            <w:tcW w:w="456" w:type="dxa"/>
          </w:tcPr>
          <w:p w14:paraId="4D9A9478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3E3E983C" w14:textId="419E67EE" w:rsidR="00573DC6" w:rsidRDefault="00007CA5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9.2 </w:t>
            </w:r>
            <w:r w:rsidR="00573DC6">
              <w:rPr>
                <w:rFonts w:ascii="Times New Roman" w:eastAsia="Times New Roman" w:hAnsi="Times New Roman" w:cs="Times New Roman"/>
                <w:color w:val="000000" w:themeColor="text1"/>
              </w:rPr>
              <w:t>To further consider Memorial Bench request</w:t>
            </w:r>
            <w:r w:rsidR="00A131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 update</w:t>
            </w:r>
          </w:p>
        </w:tc>
        <w:tc>
          <w:tcPr>
            <w:tcW w:w="1543" w:type="dxa"/>
          </w:tcPr>
          <w:p w14:paraId="02630B12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546FEDCA" w14:textId="77777777" w:rsidTr="002C00FC">
        <w:tc>
          <w:tcPr>
            <w:tcW w:w="456" w:type="dxa"/>
          </w:tcPr>
          <w:p w14:paraId="6AFCEF86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47DDC6C" w14:textId="562EC0E3" w:rsidR="00573DC6" w:rsidRPr="00A13146" w:rsidRDefault="00A1314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9.3 </w:t>
            </w:r>
            <w:r w:rsidR="00573DC6" w:rsidRPr="00E10F11">
              <w:rPr>
                <w:rFonts w:ascii="Times New Roman" w:hAnsi="Times New Roman" w:cs="Times New Roman"/>
                <w:color w:val="000000" w:themeColor="text1"/>
              </w:rPr>
              <w:t xml:space="preserve">To receive Budget </w:t>
            </w:r>
            <w:r w:rsidR="00573DC6">
              <w:rPr>
                <w:rFonts w:ascii="Times New Roman" w:hAnsi="Times New Roman" w:cs="Times New Roman"/>
                <w:color w:val="000000" w:themeColor="text1"/>
              </w:rPr>
              <w:t>statement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Lloyds and Santander R&amp;P with Reconciliation and Village Hall/Loan account R&amp;P.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noted the information and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RESOLVED </w:t>
            </w:r>
            <w:r>
              <w:rPr>
                <w:rFonts w:ascii="Times New Roman" w:hAnsi="Times New Roman" w:cs="Times New Roman"/>
                <w:color w:val="000000" w:themeColor="text1"/>
              </w:rPr>
              <w:t>to accept all.</w:t>
            </w:r>
          </w:p>
        </w:tc>
        <w:tc>
          <w:tcPr>
            <w:tcW w:w="1543" w:type="dxa"/>
          </w:tcPr>
          <w:p w14:paraId="6B7DCEB5" w14:textId="24525031" w:rsidR="00573DC6" w:rsidRPr="00A13146" w:rsidRDefault="00573DC6" w:rsidP="00573DC6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B910C7" w14:paraId="00EE9BE8" w14:textId="77777777" w:rsidTr="002C00FC">
        <w:tc>
          <w:tcPr>
            <w:tcW w:w="456" w:type="dxa"/>
          </w:tcPr>
          <w:p w14:paraId="650237EC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212834E6" w14:textId="61358AE4" w:rsidR="00573DC6" w:rsidRDefault="00A1314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9.4 </w:t>
            </w:r>
            <w:r w:rsidR="00573DC6" w:rsidRPr="007946DF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Coronation Commemoration </w:t>
            </w:r>
            <w:r w:rsidR="00573DC6">
              <w:rPr>
                <w:rFonts w:ascii="Times New Roman" w:hAnsi="Times New Roman" w:cs="Times New Roman"/>
                <w:color w:val="000000" w:themeColor="text1"/>
                <w:lang w:val="en-GB"/>
              </w:rPr>
              <w:t>noticeboard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- no update</w:t>
            </w:r>
          </w:p>
        </w:tc>
        <w:tc>
          <w:tcPr>
            <w:tcW w:w="1543" w:type="dxa"/>
          </w:tcPr>
          <w:p w14:paraId="1E821F11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6571799A" w14:textId="77777777" w:rsidTr="002C00FC">
        <w:tc>
          <w:tcPr>
            <w:tcW w:w="456" w:type="dxa"/>
          </w:tcPr>
          <w:p w14:paraId="5CDFC6C1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FD8D227" w14:textId="55416F2B" w:rsidR="00573DC6" w:rsidRDefault="00A1314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9.5 </w:t>
            </w:r>
            <w:r w:rsidR="00AE6B86">
              <w:rPr>
                <w:rFonts w:ascii="Times New Roman" w:hAnsi="Times New Roman" w:cs="Times New Roman"/>
                <w:color w:val="000000" w:themeColor="text1"/>
                <w:lang w:val="en-GB"/>
              </w:rPr>
              <w:t>To confirm receipt of MSDC VH CIL payment of £13620.03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- noted</w:t>
            </w:r>
          </w:p>
        </w:tc>
        <w:tc>
          <w:tcPr>
            <w:tcW w:w="1543" w:type="dxa"/>
          </w:tcPr>
          <w:p w14:paraId="0C02E0A9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3EBF5602" w14:textId="77777777" w:rsidTr="002C00FC">
        <w:tc>
          <w:tcPr>
            <w:tcW w:w="456" w:type="dxa"/>
          </w:tcPr>
          <w:p w14:paraId="4D52EA5A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0F55DA2" w14:textId="71CB4822" w:rsidR="00573DC6" w:rsidRDefault="00A1314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9.6 </w:t>
            </w:r>
            <w:r w:rsidR="00AE6B86">
              <w:rPr>
                <w:rFonts w:ascii="Times New Roman" w:hAnsi="Times New Roman" w:cs="Times New Roman"/>
                <w:color w:val="000000" w:themeColor="text1"/>
                <w:lang w:val="en-GB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he Clerk</w:t>
            </w:r>
            <w:r w:rsidR="00AE6B8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confirm submission of VAT claim for 23-24.</w:t>
            </w:r>
          </w:p>
        </w:tc>
        <w:tc>
          <w:tcPr>
            <w:tcW w:w="1543" w:type="dxa"/>
          </w:tcPr>
          <w:p w14:paraId="6015C8A5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63BD5" w14:paraId="105CF39E" w14:textId="77777777" w:rsidTr="002C00FC">
        <w:tc>
          <w:tcPr>
            <w:tcW w:w="456" w:type="dxa"/>
          </w:tcPr>
          <w:p w14:paraId="3454F070" w14:textId="77777777" w:rsidR="00363BD5" w:rsidRDefault="00363BD5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3998C7BD" w14:textId="46B05A4C" w:rsidR="00363BD5" w:rsidRDefault="00363BD5" w:rsidP="00573D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9.7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commented on arranging an internal </w:t>
            </w:r>
            <w:r w:rsidR="00624856">
              <w:rPr>
                <w:rFonts w:ascii="Times New Roman" w:hAnsi="Times New Roman" w:cs="Times New Roman"/>
                <w:color w:val="000000" w:themeColor="text1"/>
              </w:rPr>
              <w:t>control</w:t>
            </w:r>
            <w:r w:rsidR="00386C6D">
              <w:rPr>
                <w:rFonts w:ascii="Times New Roman" w:hAnsi="Times New Roman" w:cs="Times New Roman"/>
                <w:color w:val="000000" w:themeColor="text1"/>
              </w:rPr>
              <w:t xml:space="preserve"> meeting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and will contact the Clerk with a proposed date.</w:t>
            </w:r>
          </w:p>
        </w:tc>
        <w:tc>
          <w:tcPr>
            <w:tcW w:w="1543" w:type="dxa"/>
          </w:tcPr>
          <w:p w14:paraId="35336957" w14:textId="5A8917AD" w:rsidR="00363BD5" w:rsidRDefault="00363BD5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B910C7" w14:paraId="7103F726" w14:textId="77777777" w:rsidTr="002C00FC">
        <w:tc>
          <w:tcPr>
            <w:tcW w:w="456" w:type="dxa"/>
          </w:tcPr>
          <w:p w14:paraId="4D535787" w14:textId="3640CF7E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363" w:type="dxa"/>
          </w:tcPr>
          <w:p w14:paraId="1151B6DA" w14:textId="412849B5" w:rsidR="00573DC6" w:rsidRDefault="00AE6B8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2506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543" w:type="dxa"/>
          </w:tcPr>
          <w:p w14:paraId="06E096C0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58EF0D92" w14:textId="77777777" w:rsidTr="002C00FC">
        <w:tc>
          <w:tcPr>
            <w:tcW w:w="456" w:type="dxa"/>
          </w:tcPr>
          <w:p w14:paraId="402D5DDF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27771199" w14:textId="48666779" w:rsidR="00573DC6" w:rsidRDefault="002A0FCA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 xml:space="preserve">10.1 </w:t>
            </w:r>
            <w:r w:rsidR="00AE6B86" w:rsidRPr="00A2506E">
              <w:rPr>
                <w:rFonts w:ascii="Times New Roman" w:eastAsia="Times New Roman" w:hAnsi="Times New Roman"/>
                <w:color w:val="000000" w:themeColor="text1"/>
              </w:rPr>
              <w:t xml:space="preserve">Update on </w:t>
            </w:r>
            <w:proofErr w:type="spellStart"/>
            <w:r w:rsidR="00AE6B86" w:rsidRPr="00A2506E">
              <w:rPr>
                <w:rFonts w:ascii="Times New Roman" w:eastAsia="Times New Roman" w:hAnsi="Times New Roman"/>
                <w:color w:val="000000" w:themeColor="text1"/>
              </w:rPr>
              <w:t>Speedwatch</w:t>
            </w:r>
            <w:proofErr w:type="spellEnd"/>
            <w:r w:rsidR="00AE6B86" w:rsidRPr="00A2506E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AE6B86">
              <w:rPr>
                <w:rFonts w:ascii="Times New Roman" w:eastAsia="Times New Roman" w:hAnsi="Times New Roman"/>
                <w:color w:val="000000" w:themeColor="text1"/>
              </w:rPr>
              <w:t>- ANPR results</w:t>
            </w:r>
            <w:r>
              <w:rPr>
                <w:rFonts w:ascii="Times New Roman" w:eastAsia="Times New Roman" w:hAnsi="Times New Roman"/>
                <w:color w:val="000000" w:themeColor="text1"/>
              </w:rPr>
              <w:t xml:space="preserve"> noted</w:t>
            </w:r>
            <w:r w:rsidR="00902D12">
              <w:rPr>
                <w:rFonts w:ascii="Times New Roman" w:eastAsia="Times New Roman" w:hAnsi="Times New Roman"/>
                <w:color w:val="000000" w:themeColor="text1"/>
              </w:rPr>
              <w:t xml:space="preserve">.  </w:t>
            </w:r>
          </w:p>
        </w:tc>
        <w:tc>
          <w:tcPr>
            <w:tcW w:w="1543" w:type="dxa"/>
          </w:tcPr>
          <w:p w14:paraId="1DEAEF67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A0FCA" w:rsidRPr="002A0FCA" w14:paraId="36040A42" w14:textId="77777777" w:rsidTr="002C00FC">
        <w:tc>
          <w:tcPr>
            <w:tcW w:w="456" w:type="dxa"/>
          </w:tcPr>
          <w:p w14:paraId="65E87AFF" w14:textId="77777777" w:rsidR="00573DC6" w:rsidRPr="002A0FCA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0887655D" w14:textId="1F6F6C47" w:rsidR="00AE6B86" w:rsidRDefault="002A0FCA" w:rsidP="00AE6B86">
            <w:pPr>
              <w:pStyle w:val="p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2A0F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10.2 </w:t>
            </w:r>
            <w:r w:rsidR="00AE6B86" w:rsidRPr="002A0F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Parish Council strategy to combat speeding – criteria for 40mph </w:t>
            </w:r>
            <w:r w:rsidRPr="002A0F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had been emailed to </w:t>
            </w:r>
            <w:proofErr w:type="spellStart"/>
            <w:r w:rsidRPr="002A0F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Councillors</w:t>
            </w:r>
            <w:proofErr w:type="spellEnd"/>
            <w:r w:rsidRPr="002A0F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It was felt there should be another request for 40mph between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Stowlangtoft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and Norton and </w:t>
            </w:r>
            <w:r w:rsidR="008E167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also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to ask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Stowlangtoft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to </w:t>
            </w:r>
            <w:r w:rsidR="00CB01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make a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request</w:t>
            </w:r>
            <w:r w:rsidR="00CB01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02D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Mr. Walton commented the 40mph section at the </w:t>
            </w:r>
            <w:proofErr w:type="spellStart"/>
            <w:r w:rsidR="00902D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Woolpit</w:t>
            </w:r>
            <w:proofErr w:type="spellEnd"/>
            <w:r w:rsidR="00902D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end</w:t>
            </w:r>
            <w:r w:rsidR="007565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has shown to make a difference to vehicle speed</w:t>
            </w:r>
            <w:r w:rsidR="00C5651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22C36420" w14:textId="775E486C" w:rsidR="00573DC6" w:rsidRPr="00E01BED" w:rsidRDefault="00CB0117" w:rsidP="00E01BED">
            <w:pPr>
              <w:pStyle w:val="p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Councillor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Mellen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had</w:t>
            </w:r>
            <w:r w:rsidR="000C0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forwarded </w:t>
            </w:r>
            <w:r w:rsidR="000C0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details of gating</w:t>
            </w:r>
            <w:r w:rsidR="00E01BE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which he felt he could fund.  Details and pricing were obtained from another Parish Clerk.  Mr. </w:t>
            </w:r>
            <w:proofErr w:type="spellStart"/>
            <w:r w:rsidR="00E01BE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Lenko</w:t>
            </w:r>
            <w:proofErr w:type="spellEnd"/>
            <w:r w:rsidR="00E01BE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agreed to check with SCC about using gating on an A road.</w:t>
            </w:r>
          </w:p>
        </w:tc>
        <w:tc>
          <w:tcPr>
            <w:tcW w:w="1543" w:type="dxa"/>
          </w:tcPr>
          <w:p w14:paraId="7B72F0E2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5C157D8" w14:textId="57185C9A" w:rsidR="00E01BED" w:rsidRDefault="0075657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Clerk</w:t>
            </w:r>
          </w:p>
          <w:p w14:paraId="23314463" w14:textId="77777777" w:rsidR="00756571" w:rsidRDefault="0075657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99B8F99" w14:textId="77777777" w:rsidR="00756571" w:rsidRDefault="0075657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D05FFC5" w14:textId="77777777" w:rsidR="00756571" w:rsidRDefault="0075657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65D5D76" w14:textId="77777777" w:rsidR="00756571" w:rsidRDefault="0075657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CE4F126" w14:textId="0A31DFA4" w:rsidR="00E01BED" w:rsidRPr="002A0FCA" w:rsidRDefault="00E01BED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B910C7" w14:paraId="4615498F" w14:textId="77777777" w:rsidTr="002C00FC">
        <w:tc>
          <w:tcPr>
            <w:tcW w:w="456" w:type="dxa"/>
          </w:tcPr>
          <w:p w14:paraId="540A5C71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2C894C6B" w14:textId="04F8C5B6" w:rsidR="00573DC6" w:rsidRDefault="00E01BED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10.3 </w:t>
            </w:r>
            <w:r w:rsidR="00AE6B86" w:rsidRPr="00A2506E">
              <w:rPr>
                <w:rFonts w:ascii="Times New Roman" w:hAnsi="Times New Roman"/>
                <w:color w:val="000000" w:themeColor="text1"/>
                <w:lang w:val="en-GB"/>
              </w:rPr>
              <w:t>Update on solar SID located in Heath Road</w:t>
            </w:r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>. All landowners agree</w:t>
            </w:r>
            <w:r w:rsidR="00B33379">
              <w:rPr>
                <w:rFonts w:ascii="Times New Roman" w:hAnsi="Times New Roman"/>
                <w:color w:val="000000" w:themeColor="text1"/>
                <w:lang w:val="en-GB"/>
              </w:rPr>
              <w:t>d</w:t>
            </w:r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 xml:space="preserve"> on the site. Mr. </w:t>
            </w:r>
            <w:proofErr w:type="spellStart"/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>Lenko</w:t>
            </w:r>
            <w:proofErr w:type="spellEnd"/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 xml:space="preserve"> stated there would be a cost of £600 from SCC for the pole.  Mr. </w:t>
            </w:r>
            <w:proofErr w:type="spellStart"/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>Lenko</w:t>
            </w:r>
            <w:proofErr w:type="spellEnd"/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 xml:space="preserve"> asked for formal approval to purchase the pole and a SID (with a Thank You sign) which will cost around £5600 altogether.  Councillors </w:t>
            </w:r>
            <w:r w:rsidR="00C56519" w:rsidRPr="00C56519">
              <w:rPr>
                <w:rFonts w:ascii="Times New Roman" w:hAnsi="Times New Roman"/>
                <w:b/>
                <w:color w:val="000000" w:themeColor="text1"/>
                <w:lang w:val="en-GB"/>
              </w:rPr>
              <w:t>RESOLVED</w:t>
            </w:r>
            <w:r w:rsidR="00AE6B86" w:rsidRPr="00C56519">
              <w:rPr>
                <w:rFonts w:ascii="Times New Roman" w:hAnsi="Times New Roman"/>
                <w:b/>
                <w:color w:val="000000" w:themeColor="text1"/>
                <w:lang w:val="en-GB"/>
              </w:rPr>
              <w:t xml:space="preserve"> </w:t>
            </w:r>
            <w:r w:rsidR="00C56519">
              <w:rPr>
                <w:rFonts w:ascii="Times New Roman" w:hAnsi="Times New Roman"/>
                <w:color w:val="000000" w:themeColor="text1"/>
                <w:lang w:val="en-GB"/>
              </w:rPr>
              <w:t>to the purchase.</w:t>
            </w:r>
            <w:r w:rsidR="00AE6B86" w:rsidRPr="00A2506E">
              <w:rPr>
                <w:rFonts w:ascii="Times New Roman" w:hAnsi="Times New Roman"/>
                <w:color w:val="000000" w:themeColor="text1"/>
                <w:lang w:val="en-GB"/>
              </w:rPr>
              <w:t xml:space="preserve">                 </w:t>
            </w:r>
            <w:r w:rsidR="00AE6B86">
              <w:rPr>
                <w:rFonts w:ascii="Times New Roman" w:hAnsi="Times New Roman"/>
                <w:color w:val="000000" w:themeColor="text1"/>
                <w:lang w:val="en-GB"/>
              </w:rPr>
              <w:t xml:space="preserve">            </w:t>
            </w:r>
          </w:p>
        </w:tc>
        <w:tc>
          <w:tcPr>
            <w:tcW w:w="1543" w:type="dxa"/>
          </w:tcPr>
          <w:p w14:paraId="2A4577E5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221A2303" w14:textId="77777777" w:rsidTr="002C00FC">
        <w:tc>
          <w:tcPr>
            <w:tcW w:w="456" w:type="dxa"/>
          </w:tcPr>
          <w:p w14:paraId="39B3C3B9" w14:textId="435F3353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363" w:type="dxa"/>
          </w:tcPr>
          <w:p w14:paraId="406862B4" w14:textId="6F64F487" w:rsidR="00573DC6" w:rsidRPr="00CF5901" w:rsidRDefault="00D07802" w:rsidP="00573DC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08CE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543" w:type="dxa"/>
          </w:tcPr>
          <w:p w14:paraId="7F9F6CB4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59C5E47B" w14:textId="77777777" w:rsidTr="002C00FC">
        <w:tc>
          <w:tcPr>
            <w:tcW w:w="456" w:type="dxa"/>
          </w:tcPr>
          <w:p w14:paraId="5FBDFA09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162E2435" w14:textId="52F5CC2C" w:rsidR="00573DC6" w:rsidRPr="00F87913" w:rsidRDefault="00F87913" w:rsidP="00F8791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11.1</w:t>
            </w:r>
            <w:r w:rsidR="00D07802" w:rsidRPr="00F87913">
              <w:rPr>
                <w:rFonts w:ascii="Times New Roman" w:eastAsia="Times New Roman" w:hAnsi="Times New Roman" w:cs="Times New Roman"/>
                <w:color w:val="000000" w:themeColor="text1"/>
              </w:rPr>
              <w:t>Update on progress</w:t>
            </w:r>
            <w:r w:rsidR="004C788B" w:rsidRPr="00F879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Progress has been slow due to the weather.  Insulation on the outside </w:t>
            </w:r>
            <w:r w:rsidRPr="00F87913">
              <w:rPr>
                <w:rFonts w:ascii="Times New Roman" w:eastAsia="Times New Roman" w:hAnsi="Times New Roman" w:cs="Times New Roman"/>
                <w:color w:val="000000" w:themeColor="text1"/>
              </w:rPr>
              <w:t>is going up.  The fire alarm requirements are on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F879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going as </w:t>
            </w:r>
            <w:r w:rsidR="00ED52A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previously </w:t>
            </w:r>
            <w:r w:rsidRPr="00F87913">
              <w:rPr>
                <w:rFonts w:ascii="Times New Roman" w:eastAsia="Times New Roman" w:hAnsi="Times New Roman" w:cs="Times New Roman"/>
                <w:color w:val="000000" w:themeColor="text1"/>
              </w:rPr>
              <w:t>it was not up to current standards.  CCTV quotes are being reviewed.</w:t>
            </w:r>
          </w:p>
        </w:tc>
        <w:tc>
          <w:tcPr>
            <w:tcW w:w="1543" w:type="dxa"/>
          </w:tcPr>
          <w:p w14:paraId="032FBF2D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7718C483" w14:textId="77777777" w:rsidTr="002C00FC">
        <w:tc>
          <w:tcPr>
            <w:tcW w:w="456" w:type="dxa"/>
          </w:tcPr>
          <w:p w14:paraId="17DB394D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5031F7B1" w14:textId="650CD4FF" w:rsidR="00573DC6" w:rsidRDefault="004C788B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11.2 </w:t>
            </w:r>
            <w:r w:rsidR="00D07802">
              <w:rPr>
                <w:rFonts w:ascii="Times New Roman" w:eastAsia="Times New Roman" w:hAnsi="Times New Roman" w:cs="Times New Roman"/>
                <w:color w:val="000000" w:themeColor="text1"/>
              </w:rPr>
              <w:t>Lottery application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 </w:t>
            </w:r>
            <w:r w:rsidR="00DC6D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official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update.</w:t>
            </w:r>
          </w:p>
        </w:tc>
        <w:tc>
          <w:tcPr>
            <w:tcW w:w="1543" w:type="dxa"/>
          </w:tcPr>
          <w:p w14:paraId="27F82E66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33A98412" w14:textId="77777777" w:rsidTr="002C00FC">
        <w:tc>
          <w:tcPr>
            <w:tcW w:w="456" w:type="dxa"/>
          </w:tcPr>
          <w:p w14:paraId="0C37BE0B" w14:textId="701B7C94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363" w:type="dxa"/>
          </w:tcPr>
          <w:p w14:paraId="51826790" w14:textId="69872C8E" w:rsidR="00573DC6" w:rsidRPr="00CF5901" w:rsidRDefault="00D07802" w:rsidP="00573DC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20D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543" w:type="dxa"/>
          </w:tcPr>
          <w:p w14:paraId="12CBE8AA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01BEBBE6" w14:textId="77777777" w:rsidTr="002C00FC">
        <w:tc>
          <w:tcPr>
            <w:tcW w:w="456" w:type="dxa"/>
          </w:tcPr>
          <w:p w14:paraId="093C76DE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6FA8CB55" w14:textId="6137CDE7" w:rsidR="00573DC6" w:rsidRDefault="00007CA5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D07802" w:rsidRPr="00120AE7">
              <w:rPr>
                <w:rFonts w:ascii="Times New Roman" w:hAnsi="Times New Roman" w:cs="Times New Roman"/>
                <w:color w:val="000000" w:themeColor="text1"/>
              </w:rPr>
              <w:t xml:space="preserve">Play area adjacent to Village Hall </w:t>
            </w:r>
            <w:r w:rsidR="00D07802">
              <w:rPr>
                <w:rFonts w:ascii="Times New Roman" w:hAnsi="Times New Roman" w:cs="Times New Roman"/>
                <w:color w:val="000000" w:themeColor="text1"/>
              </w:rPr>
              <w:t>- trampoline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tiles will be screwed down to stop them being pulled </w:t>
            </w:r>
            <w:r w:rsidR="00DF7BFD">
              <w:rPr>
                <w:rFonts w:ascii="Times New Roman" w:hAnsi="Times New Roman" w:cs="Times New Roman"/>
                <w:color w:val="000000" w:themeColor="text1"/>
              </w:rPr>
              <w:t>up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The </w:t>
            </w:r>
            <w:r w:rsidR="00D07802">
              <w:rPr>
                <w:rFonts w:ascii="Times New Roman" w:hAnsi="Times New Roman" w:cs="Times New Roman"/>
                <w:color w:val="000000" w:themeColor="text1"/>
              </w:rPr>
              <w:t>adult equipment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will be fitted on 12</w:t>
            </w:r>
            <w:r w:rsidRPr="00007CA5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June.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stated the wood at the top of the slide ha</w:t>
            </w:r>
            <w:r w:rsidR="00DF7BFD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badly rotted and agreed to get a quote to replace with new timber or recycled plastic.</w:t>
            </w:r>
            <w:r w:rsidR="00D07802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</w:t>
            </w:r>
          </w:p>
        </w:tc>
        <w:tc>
          <w:tcPr>
            <w:tcW w:w="1543" w:type="dxa"/>
          </w:tcPr>
          <w:p w14:paraId="774929DE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8608943" w14:textId="77777777" w:rsidR="00682168" w:rsidRDefault="00682168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16D891B" w14:textId="77777777" w:rsidR="00682168" w:rsidRDefault="00682168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98D6DEC" w14:textId="78E41648" w:rsidR="00682168" w:rsidRDefault="00682168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B910C7" w14:paraId="54F1A630" w14:textId="77777777" w:rsidTr="002C00FC">
        <w:tc>
          <w:tcPr>
            <w:tcW w:w="456" w:type="dxa"/>
          </w:tcPr>
          <w:p w14:paraId="0D3B0CC6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2D65AD79" w14:textId="49042735" w:rsidR="00573DC6" w:rsidRDefault="00007CA5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12.2 </w:t>
            </w:r>
            <w:r w:rsidR="00D07802" w:rsidRPr="0042520D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– no problems to report.</w:t>
            </w:r>
          </w:p>
        </w:tc>
        <w:tc>
          <w:tcPr>
            <w:tcW w:w="1543" w:type="dxa"/>
          </w:tcPr>
          <w:p w14:paraId="30BCC581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66419290" w14:textId="77777777" w:rsidTr="002C00FC">
        <w:tc>
          <w:tcPr>
            <w:tcW w:w="456" w:type="dxa"/>
          </w:tcPr>
          <w:p w14:paraId="55816A19" w14:textId="03991E2B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363" w:type="dxa"/>
          </w:tcPr>
          <w:p w14:paraId="60D01D64" w14:textId="24270927" w:rsidR="00573DC6" w:rsidRPr="00CF5901" w:rsidRDefault="00D07802" w:rsidP="00CF5901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B63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CORRESPONDENCE</w:t>
            </w:r>
          </w:p>
        </w:tc>
        <w:tc>
          <w:tcPr>
            <w:tcW w:w="1543" w:type="dxa"/>
          </w:tcPr>
          <w:p w14:paraId="2B047D24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204E2E64" w14:textId="77777777" w:rsidTr="002C00FC">
        <w:tc>
          <w:tcPr>
            <w:tcW w:w="456" w:type="dxa"/>
          </w:tcPr>
          <w:p w14:paraId="7CA078E6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334B008C" w14:textId="028E44E4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13.1 </w:t>
            </w:r>
            <w:r w:rsidR="00D07802" w:rsidRPr="00FB6316">
              <w:rPr>
                <w:rFonts w:ascii="Times New Roman" w:hAnsi="Times New Roman" w:cs="Times New Roman"/>
              </w:rPr>
              <w:t>A</w:t>
            </w:r>
            <w:r w:rsidR="00682168">
              <w:rPr>
                <w:rFonts w:ascii="Times New Roman" w:hAnsi="Times New Roman" w:cs="Times New Roman"/>
              </w:rPr>
              <w:t>1</w:t>
            </w:r>
            <w:r w:rsidR="00D07802" w:rsidRPr="00FB6316">
              <w:rPr>
                <w:rFonts w:ascii="Times New Roman" w:hAnsi="Times New Roman" w:cs="Times New Roman"/>
              </w:rPr>
              <w:t>4 update with road closures</w:t>
            </w:r>
            <w:r>
              <w:rPr>
                <w:rFonts w:ascii="Times New Roman" w:hAnsi="Times New Roman" w:cs="Times New Roman"/>
              </w:rPr>
              <w:t xml:space="preserve"> - noted</w:t>
            </w:r>
          </w:p>
        </w:tc>
        <w:tc>
          <w:tcPr>
            <w:tcW w:w="1543" w:type="dxa"/>
          </w:tcPr>
          <w:p w14:paraId="5F60D166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594AD2E9" w14:textId="77777777" w:rsidTr="002C00FC">
        <w:tc>
          <w:tcPr>
            <w:tcW w:w="456" w:type="dxa"/>
          </w:tcPr>
          <w:p w14:paraId="7256813A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7BA8722C" w14:textId="2C8E7890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13.2 </w:t>
            </w:r>
            <w:r w:rsidR="00D07802" w:rsidRPr="00FB6316">
              <w:rPr>
                <w:rFonts w:ascii="Times New Roman" w:hAnsi="Times New Roman" w:cs="Times New Roman"/>
              </w:rPr>
              <w:t xml:space="preserve">CAB </w:t>
            </w:r>
            <w:r w:rsidR="00D07802" w:rsidRPr="00FB6316">
              <w:rPr>
                <w:rStyle w:val="ow-mail-mailpreview-thread-subject"/>
                <w:rFonts w:ascii="Times New Roman" w:hAnsi="Times New Roman" w:cs="Times New Roman"/>
              </w:rPr>
              <w:t xml:space="preserve">Helping people in your community with cost of living </w:t>
            </w:r>
            <w:r w:rsidR="00D07802" w:rsidRPr="00903AB7">
              <w:rPr>
                <w:rStyle w:val="ow-mail-mailpreview-thread-subject"/>
                <w:rFonts w:ascii="Times New Roman" w:hAnsi="Times New Roman" w:cs="Times New Roman"/>
              </w:rPr>
              <w:t>problems</w:t>
            </w:r>
            <w:r w:rsidRPr="00903AB7">
              <w:rPr>
                <w:rStyle w:val="ow-mail-mailpreview-thread-subject"/>
                <w:rFonts w:ascii="Times New Roman" w:hAnsi="Times New Roman" w:cs="Times New Roman"/>
              </w:rPr>
              <w:t xml:space="preserve"> - noted</w:t>
            </w:r>
          </w:p>
        </w:tc>
        <w:tc>
          <w:tcPr>
            <w:tcW w:w="1543" w:type="dxa"/>
          </w:tcPr>
          <w:p w14:paraId="0830F59A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207B2A88" w14:textId="77777777" w:rsidTr="002C00FC">
        <w:tc>
          <w:tcPr>
            <w:tcW w:w="456" w:type="dxa"/>
          </w:tcPr>
          <w:p w14:paraId="268A16CD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1A998E5E" w14:textId="71AE543E" w:rsidR="00573DC6" w:rsidRDefault="00CF5901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Style w:val="ow-mail-mailpreview-thread-subject"/>
                <w:rFonts w:ascii="Times New Roman" w:hAnsi="Times New Roman" w:cs="Times New Roman"/>
              </w:rPr>
              <w:t>1</w:t>
            </w:r>
            <w:r>
              <w:rPr>
                <w:rStyle w:val="ow-mail-mailpreview-thread-subject"/>
              </w:rPr>
              <w:t xml:space="preserve">3.3 </w:t>
            </w:r>
            <w:proofErr w:type="spellStart"/>
            <w:r w:rsidR="00D07802" w:rsidRPr="00FB6316">
              <w:rPr>
                <w:rStyle w:val="ow-mail-mailpreview-thread-subject"/>
                <w:rFonts w:ascii="Times New Roman" w:hAnsi="Times New Roman" w:cs="Times New Roman"/>
              </w:rPr>
              <w:t>Babergh</w:t>
            </w:r>
            <w:proofErr w:type="spellEnd"/>
            <w:r w:rsidR="00D07802" w:rsidRPr="00FB6316">
              <w:rPr>
                <w:rStyle w:val="ow-mail-mailpreview-thread-subject"/>
                <w:rFonts w:ascii="Times New Roman" w:hAnsi="Times New Roman" w:cs="Times New Roman"/>
              </w:rPr>
              <w:t xml:space="preserve"> and Mid </w:t>
            </w:r>
            <w:r w:rsidR="00D07802" w:rsidRPr="00A30427">
              <w:rPr>
                <w:rStyle w:val="ow-mail-mailpreview-thread-subject"/>
                <w:rFonts w:ascii="Times New Roman" w:hAnsi="Times New Roman" w:cs="Times New Roman"/>
              </w:rPr>
              <w:t xml:space="preserve">Suffolk District Councils Gypsy and </w:t>
            </w:r>
            <w:proofErr w:type="spellStart"/>
            <w:r w:rsidR="00D07802" w:rsidRPr="00A30427">
              <w:rPr>
                <w:rStyle w:val="ow-mail-mailpreview-thread-subject"/>
                <w:rFonts w:ascii="Times New Roman" w:hAnsi="Times New Roman" w:cs="Times New Roman"/>
              </w:rPr>
              <w:t>Traveller</w:t>
            </w:r>
            <w:proofErr w:type="spellEnd"/>
            <w:r w:rsidR="00D07802" w:rsidRPr="00A30427">
              <w:rPr>
                <w:rStyle w:val="ow-mail-mailpreview-thread-subject"/>
                <w:rFonts w:ascii="Times New Roman" w:hAnsi="Times New Roman" w:cs="Times New Roman"/>
              </w:rPr>
              <w:t xml:space="preserve"> and Travelling </w:t>
            </w:r>
            <w:proofErr w:type="spellStart"/>
            <w:r w:rsidR="00D07802" w:rsidRPr="00A30427">
              <w:rPr>
                <w:rStyle w:val="ow-mail-mailpreview-thread-subject"/>
                <w:rFonts w:ascii="Times New Roman" w:hAnsi="Times New Roman" w:cs="Times New Roman"/>
              </w:rPr>
              <w:t>Showpeople</w:t>
            </w:r>
            <w:proofErr w:type="spellEnd"/>
            <w:r w:rsidR="00D07802" w:rsidRPr="00A30427">
              <w:rPr>
                <w:rStyle w:val="ow-mail-mailpreview-thread-subject"/>
                <w:rFonts w:ascii="Times New Roman" w:hAnsi="Times New Roman" w:cs="Times New Roman"/>
              </w:rPr>
              <w:t xml:space="preserve"> Call for Sites 2024 </w:t>
            </w:r>
            <w:r w:rsidRPr="00A30427">
              <w:rPr>
                <w:rStyle w:val="ow-mail-mailpreview-thread-subject"/>
                <w:rFonts w:ascii="Times New Roman" w:hAnsi="Times New Roman" w:cs="Times New Roman"/>
              </w:rPr>
              <w:t>- noted</w:t>
            </w:r>
          </w:p>
        </w:tc>
        <w:tc>
          <w:tcPr>
            <w:tcW w:w="1543" w:type="dxa"/>
          </w:tcPr>
          <w:p w14:paraId="0FF7621A" w14:textId="77777777" w:rsidR="00573DC6" w:rsidRDefault="00573DC6" w:rsidP="00573DC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14:paraId="43879C0B" w14:textId="77777777" w:rsidTr="002C00FC">
        <w:tc>
          <w:tcPr>
            <w:tcW w:w="456" w:type="dxa"/>
          </w:tcPr>
          <w:p w14:paraId="301B67E4" w14:textId="16856C09" w:rsidR="00D07802" w:rsidRDefault="00CF5901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363" w:type="dxa"/>
          </w:tcPr>
          <w:p w14:paraId="266D706B" w14:textId="47CEFB85" w:rsidR="00D07802" w:rsidRDefault="00D07802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46DF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543" w:type="dxa"/>
          </w:tcPr>
          <w:p w14:paraId="4F7E8380" w14:textId="77777777" w:rsidR="00D07802" w:rsidRDefault="00D07802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910C7" w:rsidRPr="00F472E3" w14:paraId="6DE4617D" w14:textId="77777777" w:rsidTr="002C00FC">
        <w:tc>
          <w:tcPr>
            <w:tcW w:w="456" w:type="dxa"/>
          </w:tcPr>
          <w:p w14:paraId="447A23F8" w14:textId="77777777" w:rsidR="00D07802" w:rsidRPr="00F472E3" w:rsidRDefault="00D07802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1CC2AFFF" w14:textId="448AD36C" w:rsidR="00D07802" w:rsidRP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472E3">
              <w:rPr>
                <w:rFonts w:ascii="Times New Roman" w:eastAsia="Times New Roman" w:hAnsi="Times New Roman" w:cs="Times New Roman"/>
                <w:color w:val="000000" w:themeColor="text1"/>
              </w:rPr>
              <w:t>14.1 Mr. Winstan</w:t>
            </w:r>
            <w:r w:rsidR="003663E8">
              <w:rPr>
                <w:rFonts w:ascii="Times New Roman" w:eastAsia="Times New Roman" w:hAnsi="Times New Roman" w:cs="Times New Roman"/>
                <w:color w:val="000000" w:themeColor="text1"/>
              </w:rPr>
              <w:t>le</w:t>
            </w:r>
            <w:r w:rsidRPr="00F472E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y stated he had been in touch with Mr. </w:t>
            </w:r>
            <w:proofErr w:type="spellStart"/>
            <w:r w:rsidRPr="00F472E3">
              <w:rPr>
                <w:rFonts w:ascii="Times New Roman" w:eastAsia="Times New Roman" w:hAnsi="Times New Roman" w:cs="Times New Roman"/>
                <w:color w:val="000000" w:themeColor="text1"/>
              </w:rPr>
              <w:t>Parmee</w:t>
            </w:r>
            <w:proofErr w:type="spellEnd"/>
            <w:r w:rsidRPr="00F472E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about the wildflower area</w:t>
            </w:r>
            <w:r w:rsidR="008E1675">
              <w:rPr>
                <w:rFonts w:ascii="Times New Roman" w:eastAsia="Times New Roman" w:hAnsi="Times New Roman" w:cs="Times New Roman"/>
                <w:color w:val="000000" w:themeColor="text1"/>
              </w:rPr>
              <w:t>, who</w:t>
            </w:r>
            <w:r w:rsidRPr="00F472E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will give his recommendation for autumn/ spring planting</w:t>
            </w:r>
          </w:p>
        </w:tc>
        <w:tc>
          <w:tcPr>
            <w:tcW w:w="1543" w:type="dxa"/>
          </w:tcPr>
          <w:p w14:paraId="73E68760" w14:textId="77777777" w:rsidR="00D07802" w:rsidRPr="00F472E3" w:rsidRDefault="00D07802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472E3" w:rsidRPr="00F472E3" w14:paraId="46B602DF" w14:textId="77777777" w:rsidTr="002C00FC">
        <w:tc>
          <w:tcPr>
            <w:tcW w:w="456" w:type="dxa"/>
          </w:tcPr>
          <w:p w14:paraId="7DF4ED97" w14:textId="77777777" w:rsidR="00F472E3" w:rsidRP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384BC419" w14:textId="59851622" w:rsidR="00F472E3" w:rsidRP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14.2 Mr.</w:t>
            </w:r>
            <w:r w:rsidR="003663E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Walton stated on the FB page there are complaints about the overgrown footpaths.  Mrs. Hill stated there is a small bridge in a footpath near the Church that has broken slates </w:t>
            </w:r>
            <w:r w:rsidR="003663E8">
              <w:rPr>
                <w:rFonts w:ascii="Times New Roman" w:eastAsia="Times New Roman" w:hAnsi="Times New Roman" w:cs="Times New Roman"/>
                <w:color w:val="000000" w:themeColor="text1"/>
              </w:rPr>
              <w:t>which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requires repair. </w:t>
            </w:r>
          </w:p>
        </w:tc>
        <w:tc>
          <w:tcPr>
            <w:tcW w:w="1543" w:type="dxa"/>
          </w:tcPr>
          <w:p w14:paraId="178CBFFB" w14:textId="77777777" w:rsid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DAED1DE" w14:textId="4D3F54E6" w:rsidR="00F472E3" w:rsidRP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Clerk</w:t>
            </w:r>
          </w:p>
        </w:tc>
      </w:tr>
      <w:tr w:rsidR="00F472E3" w:rsidRPr="00F472E3" w14:paraId="2BAF1D0A" w14:textId="77777777" w:rsidTr="002C00FC">
        <w:tc>
          <w:tcPr>
            <w:tcW w:w="456" w:type="dxa"/>
          </w:tcPr>
          <w:p w14:paraId="318EA6DA" w14:textId="77777777" w:rsidR="00F472E3" w:rsidRP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363" w:type="dxa"/>
          </w:tcPr>
          <w:p w14:paraId="48A3BAFB" w14:textId="1A72CFF1" w:rsid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14.3 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enquired about the fields of ox-eye daisies. Mr. Walton stated </w:t>
            </w:r>
            <w:r w:rsidR="00941D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this is a green policy and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the Government pays for grow</w:t>
            </w:r>
            <w:r w:rsidR="002C00FC">
              <w:rPr>
                <w:rFonts w:ascii="Times New Roman" w:eastAsia="Times New Roman" w:hAnsi="Times New Roman" w:cs="Times New Roman"/>
                <w:color w:val="000000" w:themeColor="text1"/>
              </w:rPr>
              <w:t>ing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41D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as they are good for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bee</w:t>
            </w:r>
            <w:r w:rsidR="00941D5A">
              <w:rPr>
                <w:rFonts w:ascii="Times New Roman" w:eastAsia="Times New Roman" w:hAnsi="Times New Roman" w:cs="Times New Roman"/>
                <w:color w:val="000000" w:themeColor="text1"/>
              </w:rPr>
              <w:t>s.</w:t>
            </w:r>
          </w:p>
        </w:tc>
        <w:tc>
          <w:tcPr>
            <w:tcW w:w="1543" w:type="dxa"/>
          </w:tcPr>
          <w:p w14:paraId="4C491B74" w14:textId="77777777" w:rsidR="00F472E3" w:rsidRDefault="00F472E3" w:rsidP="00D0780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04A47D01" w14:textId="77777777" w:rsidTr="002C00FC">
        <w:tc>
          <w:tcPr>
            <w:tcW w:w="456" w:type="dxa"/>
          </w:tcPr>
          <w:p w14:paraId="6D7CDCBD" w14:textId="479823EC" w:rsidR="00CF5901" w:rsidRDefault="00CF5901" w:rsidP="00CF590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363" w:type="dxa"/>
          </w:tcPr>
          <w:p w14:paraId="6A2D20E4" w14:textId="3F925A2A" w:rsidR="00CF5901" w:rsidRDefault="00CF5901" w:rsidP="00CF590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008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confirm the </w:t>
            </w:r>
            <w:r w:rsidRPr="0034540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date of next meeting</w:t>
            </w:r>
            <w:r w:rsidRPr="003008CE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1</w:t>
            </w:r>
            <w:r w:rsidRPr="00CF590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July </w:t>
            </w:r>
            <w:r w:rsidRPr="003008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43" w:type="dxa"/>
          </w:tcPr>
          <w:p w14:paraId="6053A9C3" w14:textId="77777777" w:rsidR="00CF5901" w:rsidRDefault="00CF5901" w:rsidP="00CF590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F5901" w14:paraId="0A1CC0F4" w14:textId="77777777" w:rsidTr="002C00FC">
        <w:tc>
          <w:tcPr>
            <w:tcW w:w="456" w:type="dxa"/>
          </w:tcPr>
          <w:p w14:paraId="355C36B4" w14:textId="492C8E4C" w:rsidR="00CF5901" w:rsidRDefault="00CF5901" w:rsidP="00CF590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363" w:type="dxa"/>
          </w:tcPr>
          <w:p w14:paraId="2DAB58BB" w14:textId="42C51B4E" w:rsidR="00CF5901" w:rsidRDefault="00CF5901" w:rsidP="00CF590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/>
              </w:rPr>
              <w:t>There being no further business the meeting closed at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1543" w:type="dxa"/>
          </w:tcPr>
          <w:p w14:paraId="2177C066" w14:textId="77777777" w:rsidR="00CF5901" w:rsidRDefault="00CF5901" w:rsidP="00CF590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D36FCB8" w14:textId="77777777" w:rsidR="0031437E" w:rsidRDefault="0031437E"/>
    <w:sectPr w:rsidR="0031437E" w:rsidSect="00B910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19845" w14:textId="77777777" w:rsidR="008542E1" w:rsidRDefault="008542E1" w:rsidP="00D07802">
      <w:r>
        <w:separator/>
      </w:r>
    </w:p>
  </w:endnote>
  <w:endnote w:type="continuationSeparator" w:id="0">
    <w:p w14:paraId="019F92B9" w14:textId="77777777" w:rsidR="008542E1" w:rsidRDefault="008542E1" w:rsidP="00D0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7E860" w14:textId="77777777" w:rsidR="00D61B0F" w:rsidRDefault="00D61B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81A57" w14:textId="7F723CB0" w:rsidR="00123810" w:rsidRPr="00B603FB" w:rsidRDefault="00DA56E3" w:rsidP="00123810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</w:t>
    </w:r>
    <w:r w:rsidRPr="00DA56E3">
      <w:rPr>
        <w:rFonts w:ascii="Times New Roman" w:hAnsi="Times New Roman" w:cs="Times New Roman"/>
        <w:vertAlign w:val="superscript"/>
      </w:rPr>
      <w:t>st</w:t>
    </w:r>
    <w:r w:rsidR="00123810">
      <w:rPr>
        <w:rFonts w:ascii="Times New Roman" w:hAnsi="Times New Roman" w:cs="Times New Roman"/>
      </w:rPr>
      <w:t xml:space="preserve"> Ju</w:t>
    </w:r>
    <w:r>
      <w:rPr>
        <w:rFonts w:ascii="Times New Roman" w:hAnsi="Times New Roman" w:cs="Times New Roman"/>
      </w:rPr>
      <w:t>ly</w:t>
    </w:r>
    <w:r w:rsidR="00123810">
      <w:rPr>
        <w:rFonts w:ascii="Times New Roman" w:hAnsi="Times New Roman" w:cs="Times New Roman"/>
      </w:rPr>
      <w:t xml:space="preserve"> </w:t>
    </w:r>
    <w:r w:rsidR="00123810" w:rsidRPr="00B603FB">
      <w:rPr>
        <w:rFonts w:ascii="Times New Roman" w:hAnsi="Times New Roman" w:cs="Times New Roman"/>
      </w:rPr>
      <w:t xml:space="preserve">2024                       </w:t>
    </w:r>
    <w:r w:rsidR="00123810">
      <w:rPr>
        <w:rFonts w:ascii="Times New Roman" w:hAnsi="Times New Roman" w:cs="Times New Roman"/>
      </w:rPr>
      <w:t xml:space="preserve">                </w:t>
    </w:r>
    <w:r w:rsidR="00D61B0F">
      <w:rPr>
        <w:rFonts w:ascii="Times New Roman" w:hAnsi="Times New Roman" w:cs="Times New Roman"/>
      </w:rPr>
      <w:t>322</w:t>
    </w:r>
    <w:r w:rsidR="00123810" w:rsidRPr="00B603FB">
      <w:rPr>
        <w:rFonts w:ascii="Times New Roman" w:hAnsi="Times New Roman" w:cs="Times New Roman"/>
      </w:rPr>
      <w:t>/24                  signed…………………………………………</w:t>
    </w:r>
  </w:p>
  <w:p w14:paraId="46C74DE0" w14:textId="77777777" w:rsidR="00123810" w:rsidRDefault="00123810" w:rsidP="00123810">
    <w:pPr>
      <w:pStyle w:val="Footer"/>
    </w:pPr>
  </w:p>
  <w:p w14:paraId="282D0617" w14:textId="7FC9E2F6" w:rsidR="00123810" w:rsidRDefault="004F70C3" w:rsidP="004F70C3">
    <w:pPr>
      <w:pStyle w:val="Footer"/>
      <w:tabs>
        <w:tab w:val="clear" w:pos="4680"/>
        <w:tab w:val="clear" w:pos="9360"/>
        <w:tab w:val="left" w:pos="1603"/>
      </w:tabs>
    </w:pPr>
    <w:r>
      <w:tab/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7D8FA" w14:textId="77777777" w:rsidR="00D61B0F" w:rsidRDefault="00D61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3C79E" w14:textId="77777777" w:rsidR="008542E1" w:rsidRDefault="008542E1" w:rsidP="00D07802">
      <w:r>
        <w:separator/>
      </w:r>
    </w:p>
  </w:footnote>
  <w:footnote w:type="continuationSeparator" w:id="0">
    <w:p w14:paraId="52AAB0E3" w14:textId="77777777" w:rsidR="008542E1" w:rsidRDefault="008542E1" w:rsidP="00D0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120FB" w14:textId="77777777" w:rsidR="00D61B0F" w:rsidRDefault="00D61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6AB55" w14:textId="272E4E97" w:rsidR="00D07802" w:rsidRDefault="00D07802" w:rsidP="00D07802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NORTON PARISH COUNCIL</w:t>
    </w:r>
  </w:p>
  <w:p w14:paraId="3689B02D" w14:textId="10C07087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3</w:t>
    </w:r>
    <w:r w:rsidRPr="00D07802">
      <w:rPr>
        <w:rFonts w:ascii="Times New Roman" w:hAnsi="Times New Roman" w:cs="Times New Roman"/>
        <w:b/>
        <w:sz w:val="32"/>
        <w:szCs w:val="32"/>
        <w:vertAlign w:val="superscript"/>
      </w:rPr>
      <w:t>RD</w:t>
    </w:r>
    <w:r>
      <w:rPr>
        <w:rFonts w:ascii="Times New Roman" w:hAnsi="Times New Roman" w:cs="Times New Roman"/>
        <w:b/>
        <w:sz w:val="32"/>
        <w:szCs w:val="32"/>
      </w:rPr>
      <w:t xml:space="preserve"> JUNE 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8BF24" w14:textId="77777777" w:rsidR="00D61B0F" w:rsidRDefault="00D61B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71FF8"/>
    <w:multiLevelType w:val="multilevel"/>
    <w:tmpl w:val="4908491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0009"/>
    <w:multiLevelType w:val="hybridMultilevel"/>
    <w:tmpl w:val="E2E62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7E"/>
    <w:rsid w:val="00007CA5"/>
    <w:rsid w:val="0007206E"/>
    <w:rsid w:val="00075AAB"/>
    <w:rsid w:val="000C0D95"/>
    <w:rsid w:val="00117046"/>
    <w:rsid w:val="00123810"/>
    <w:rsid w:val="001241FD"/>
    <w:rsid w:val="001D77F0"/>
    <w:rsid w:val="001F581E"/>
    <w:rsid w:val="001F7842"/>
    <w:rsid w:val="00207281"/>
    <w:rsid w:val="002A0FCA"/>
    <w:rsid w:val="002C00FC"/>
    <w:rsid w:val="0031437E"/>
    <w:rsid w:val="00363BD5"/>
    <w:rsid w:val="003663E8"/>
    <w:rsid w:val="00386C6D"/>
    <w:rsid w:val="004066AB"/>
    <w:rsid w:val="00447846"/>
    <w:rsid w:val="004912DA"/>
    <w:rsid w:val="004B1214"/>
    <w:rsid w:val="004B1EF5"/>
    <w:rsid w:val="004B7E07"/>
    <w:rsid w:val="004C788B"/>
    <w:rsid w:val="004F70C3"/>
    <w:rsid w:val="005167B9"/>
    <w:rsid w:val="00520F99"/>
    <w:rsid w:val="00573DC6"/>
    <w:rsid w:val="005A1BFE"/>
    <w:rsid w:val="00624856"/>
    <w:rsid w:val="00643C85"/>
    <w:rsid w:val="00682168"/>
    <w:rsid w:val="006E0342"/>
    <w:rsid w:val="006F35EC"/>
    <w:rsid w:val="00722EA7"/>
    <w:rsid w:val="00756571"/>
    <w:rsid w:val="00761E66"/>
    <w:rsid w:val="0077183E"/>
    <w:rsid w:val="008173C3"/>
    <w:rsid w:val="00853184"/>
    <w:rsid w:val="008542E1"/>
    <w:rsid w:val="008E1675"/>
    <w:rsid w:val="00902D12"/>
    <w:rsid w:val="00903AB7"/>
    <w:rsid w:val="0091784F"/>
    <w:rsid w:val="00937E46"/>
    <w:rsid w:val="00941D5A"/>
    <w:rsid w:val="00971320"/>
    <w:rsid w:val="00976C55"/>
    <w:rsid w:val="00980CAB"/>
    <w:rsid w:val="00A13146"/>
    <w:rsid w:val="00A30427"/>
    <w:rsid w:val="00AA3F5C"/>
    <w:rsid w:val="00AC5792"/>
    <w:rsid w:val="00AD5D6A"/>
    <w:rsid w:val="00AD638A"/>
    <w:rsid w:val="00AE6B86"/>
    <w:rsid w:val="00B33379"/>
    <w:rsid w:val="00B516E5"/>
    <w:rsid w:val="00B910C7"/>
    <w:rsid w:val="00BA25D4"/>
    <w:rsid w:val="00C12A68"/>
    <w:rsid w:val="00C15DFC"/>
    <w:rsid w:val="00C56519"/>
    <w:rsid w:val="00C77901"/>
    <w:rsid w:val="00C95F45"/>
    <w:rsid w:val="00CB0117"/>
    <w:rsid w:val="00CD515B"/>
    <w:rsid w:val="00CF5901"/>
    <w:rsid w:val="00D07802"/>
    <w:rsid w:val="00D3749B"/>
    <w:rsid w:val="00D4534A"/>
    <w:rsid w:val="00D569BD"/>
    <w:rsid w:val="00D61B0F"/>
    <w:rsid w:val="00D9579C"/>
    <w:rsid w:val="00DA56E3"/>
    <w:rsid w:val="00DC6D8A"/>
    <w:rsid w:val="00DF7BFD"/>
    <w:rsid w:val="00E01BED"/>
    <w:rsid w:val="00E531F0"/>
    <w:rsid w:val="00EC3E0A"/>
    <w:rsid w:val="00ED52A4"/>
    <w:rsid w:val="00F039F3"/>
    <w:rsid w:val="00F2470C"/>
    <w:rsid w:val="00F472E3"/>
    <w:rsid w:val="00F571E4"/>
    <w:rsid w:val="00F87913"/>
    <w:rsid w:val="00FB587C"/>
    <w:rsid w:val="00FC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2DEFC"/>
  <w15:chartTrackingRefBased/>
  <w15:docId w15:val="{4C40035B-FF1D-E943-9DD7-E6AE4C99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37E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31437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143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ow-mail-mailpreview-thread-subject">
    <w:name w:val="ow-mail-mailpreview-thread-subject"/>
    <w:basedOn w:val="DefaultParagraphFont"/>
    <w:rsid w:val="0031437E"/>
  </w:style>
  <w:style w:type="paragraph" w:customStyle="1" w:styleId="p1">
    <w:name w:val="p1"/>
    <w:basedOn w:val="Normal"/>
    <w:rsid w:val="0031437E"/>
    <w:rPr>
      <w:rFonts w:ascii="Helvetica" w:hAnsi="Helvetica" w:cs="Times New Roman"/>
      <w:sz w:val="15"/>
      <w:szCs w:val="15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54</cp:revision>
  <cp:lastPrinted>2024-06-27T12:58:00Z</cp:lastPrinted>
  <dcterms:created xsi:type="dcterms:W3CDTF">2024-06-04T09:32:00Z</dcterms:created>
  <dcterms:modified xsi:type="dcterms:W3CDTF">2024-07-16T09:49:00Z</dcterms:modified>
</cp:coreProperties>
</file>